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psmdcp" ContentType="application/vnd.openxmlformats-package.core-properties+xml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.xml" ContentType="application/vnd.openxmlformats-officedocument.wordprocessingml.comments+xml"/>
  <Override PartName="/word/commentsExtensible.xml" ContentType="application/vnd.openxmlformats-officedocument.wordprocessingml.commentsExtensib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21284dd5f6db46a3" Type="http://schemas.openxmlformats.org/package/2006/relationships/metadata/core-properties" Target="package/services/metadata/core-properties/a3a1a1c48050414d8c41a4ea854c570d.psmdcp"/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0d5603bbe7eb4ed2" Type="http://schemas.openxmlformats.org/officeDocument/2006/relationships/extended-properties" Target="docProps/app.xml"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RDefault="00000000" w14:paraId="00000001" wp14:textId="77777777">
      <w:pPr/>
    </w:p>
    <w:p xmlns:wp14="http://schemas.microsoft.com/office/word/2010/wordml" w:rsidP="6807EB96" w:rsidRDefault="00000000" w14:paraId="6FDF82BB" wp14:textId="5AE62079">
      <w:pPr>
        <w:pStyle w:val="Normal"/>
        <w:suppressLineNumbers w:val="0"/>
        <w:tabs>
          <w:tab w:val="left" w:leader="none" w:pos="3570"/>
        </w:tabs>
        <w:bidi w:val="0"/>
        <w:spacing w:before="0" w:beforeAutospacing="off" w:after="0" w:afterAutospacing="off" w:line="276" w:lineRule="auto"/>
        <w:ind w:left="0" w:right="0"/>
        <w:jc w:val="left"/>
        <w:rPr>
          <w:b w:val="1"/>
          <w:bCs w:val="1"/>
          <w:noProof w:val="0"/>
          <w:color w:val="FF0000"/>
          <w:lang w:val="es-419"/>
        </w:rPr>
      </w:pPr>
      <w:r w:rsidRPr="3682AD25" w:rsidR="03843996">
        <w:rPr>
          <w:b w:val="1"/>
          <w:bCs w:val="1"/>
          <w:noProof w:val="0"/>
          <w:color w:val="FF0000"/>
          <w:lang w:val="es-419"/>
        </w:rPr>
        <w:t xml:space="preserve">FORMATO DE PRESENTACIÓN DE PROYECTOS DE </w:t>
      </w:r>
      <w:r w:rsidRPr="3682AD25" w:rsidR="03843996">
        <w:rPr>
          <w:b w:val="1"/>
          <w:bCs w:val="1"/>
          <w:noProof w:val="0"/>
          <w:color w:val="FF0000"/>
          <w:lang w:val="es-419"/>
        </w:rPr>
        <w:t>MEDIACIÓN</w:t>
      </w:r>
      <w:r w:rsidRPr="3682AD25" w:rsidR="51CC8F61">
        <w:rPr>
          <w:b w:val="1"/>
          <w:bCs w:val="1"/>
          <w:noProof w:val="0"/>
          <w:color w:val="FF0000"/>
          <w:lang w:val="es-419"/>
        </w:rPr>
        <w:t xml:space="preserve"> DE LECTURA, ESCRITURA Y ORALIDAD</w:t>
      </w:r>
      <w:r w:rsidRPr="3682AD25" w:rsidR="03843996">
        <w:rPr>
          <w:b w:val="1"/>
          <w:bCs w:val="1"/>
          <w:noProof w:val="0"/>
          <w:color w:val="FF0000"/>
          <w:lang w:val="es-419"/>
        </w:rPr>
        <w:t xml:space="preserve"> </w:t>
      </w:r>
      <w:r w:rsidRPr="3682AD25" w:rsidR="03843996">
        <w:rPr>
          <w:b w:val="1"/>
          <w:bCs w:val="1"/>
          <w:noProof w:val="0"/>
          <w:color w:val="FF0000"/>
          <w:lang w:val="es-419"/>
        </w:rPr>
        <w:t xml:space="preserve">EN BIBLIOTECAS </w:t>
      </w:r>
      <w:r w:rsidRPr="3682AD25" w:rsidR="4BDE1395">
        <w:rPr>
          <w:b w:val="1"/>
          <w:bCs w:val="1"/>
          <w:noProof w:val="0"/>
          <w:color w:val="FF0000"/>
          <w:lang w:val="es-419"/>
        </w:rPr>
        <w:t>RURALES ITINERANTES</w:t>
      </w:r>
      <w:r w:rsidRPr="3682AD25" w:rsidR="2EDB4873">
        <w:rPr>
          <w:b w:val="1"/>
          <w:bCs w:val="1"/>
          <w:noProof w:val="0"/>
          <w:color w:val="FF0000"/>
          <w:lang w:val="es-419"/>
        </w:rPr>
        <w:t xml:space="preserve"> </w:t>
      </w:r>
      <w:r w:rsidRPr="3682AD25" w:rsidR="03843996">
        <w:rPr>
          <w:b w:val="1"/>
          <w:bCs w:val="1"/>
          <w:noProof w:val="0"/>
          <w:color w:val="FF0000"/>
          <w:lang w:val="es-419"/>
        </w:rPr>
        <w:t>— 2026</w:t>
      </w:r>
      <w:r w:rsidRPr="3682AD25" w:rsidR="03843996">
        <w:rPr>
          <w:rFonts w:ascii="Ultra" w:hAnsi="Ultra" w:eastAsia="Ultra" w:cs="Ultra"/>
          <w:noProof w:val="0"/>
          <w:color w:val="FF151F"/>
          <w:sz w:val="34"/>
          <w:szCs w:val="34"/>
          <w:lang w:val="es-419"/>
        </w:rPr>
        <w:t xml:space="preserve"> </w:t>
      </w:r>
    </w:p>
    <w:tbl>
      <w:tblPr>
        <w:tblStyle w:val="TableNormal"/>
        <w:bidiVisual w:val="0"/>
        <w:tblW w:w="0" w:type="auto"/>
        <w:tblInd w:w="90" w:type="dxa"/>
        <w:tblLook w:val="0600" w:firstRow="0" w:lastRow="0" w:firstColumn="0" w:lastColumn="0" w:noHBand="1" w:noVBand="1"/>
      </w:tblPr>
      <w:tblGrid>
        <w:gridCol w:w="2550"/>
        <w:gridCol w:w="7140"/>
      </w:tblGrid>
      <w:tr w:rsidR="33C2997F" w:rsidTr="23A4650C" w14:paraId="2160689E">
        <w:trPr>
          <w:trHeight w:val="720"/>
        </w:trPr>
        <w:tc>
          <w:tcPr>
            <w:tcW w:w="9690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shd w:val="clear" w:color="auto" w:fill="DDD9C3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1AFDE381" w:rsidRDefault="33C2997F" w14:paraId="3F212977" w14:textId="5AB19940">
            <w:pPr>
              <w:pStyle w:val="Heading2"/>
              <w:suppressLineNumbers w:val="0"/>
              <w:bidi w:val="0"/>
              <w:spacing w:before="360" w:beforeAutospacing="off" w:after="120" w:afterAutospacing="off" w:line="276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sz w:val="32"/>
                <w:szCs w:val="32"/>
                <w:lang w:val="es-419"/>
              </w:rPr>
            </w:pPr>
            <w:r w:rsidRPr="3682AD25" w:rsidR="0F071C03">
              <w:rPr>
                <w:rFonts w:ascii="Arial" w:hAnsi="Arial" w:eastAsia="Arial" w:cs="Arial"/>
                <w:b w:val="0"/>
                <w:bCs w:val="0"/>
                <w:sz w:val="32"/>
                <w:szCs w:val="32"/>
                <w:lang w:val="es-419"/>
              </w:rPr>
              <w:t xml:space="preserve">INFORMACIÓN GENERAL </w:t>
            </w:r>
            <w:r w:rsidRPr="3682AD25" w:rsidR="738C3795">
              <w:rPr>
                <w:rFonts w:ascii="Arial" w:hAnsi="Arial" w:eastAsia="Arial" w:cs="Arial"/>
                <w:b w:val="0"/>
                <w:bCs w:val="0"/>
                <w:sz w:val="32"/>
                <w:szCs w:val="32"/>
                <w:lang w:val="es-419"/>
              </w:rPr>
              <w:t>DE</w:t>
            </w:r>
            <w:r w:rsidRPr="3682AD25" w:rsidR="04813559">
              <w:rPr>
                <w:rFonts w:ascii="Arial" w:hAnsi="Arial" w:eastAsia="Arial" w:cs="Arial"/>
                <w:b w:val="0"/>
                <w:bCs w:val="0"/>
                <w:sz w:val="32"/>
                <w:szCs w:val="32"/>
                <w:lang w:val="es-419"/>
              </w:rPr>
              <w:t xml:space="preserve"> LA BRI Y EL</w:t>
            </w:r>
            <w:r w:rsidRPr="3682AD25" w:rsidR="738C3795">
              <w:rPr>
                <w:rFonts w:ascii="Arial" w:hAnsi="Arial" w:eastAsia="Arial" w:cs="Arial"/>
                <w:b w:val="0"/>
                <w:bCs w:val="0"/>
                <w:sz w:val="32"/>
                <w:szCs w:val="32"/>
                <w:lang w:val="es-419"/>
              </w:rPr>
              <w:t xml:space="preserve"> </w:t>
            </w:r>
            <w:r w:rsidRPr="3682AD25" w:rsidR="4B570EC8">
              <w:rPr>
                <w:rFonts w:ascii="Arial" w:hAnsi="Arial" w:eastAsia="Arial" w:cs="Arial"/>
                <w:b w:val="0"/>
                <w:bCs w:val="0"/>
                <w:sz w:val="32"/>
                <w:szCs w:val="32"/>
                <w:lang w:val="es-419"/>
              </w:rPr>
              <w:t>PROYECTO</w:t>
            </w:r>
          </w:p>
        </w:tc>
      </w:tr>
      <w:tr w:rsidR="33C2997F" w:rsidTr="23A4650C" w14:paraId="1AD6CD62">
        <w:trPr>
          <w:trHeight w:val="40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27E95E16" w:rsidRDefault="33C2997F" w14:paraId="5F5A35B1" w14:textId="7F9D493D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right="0"/>
              <w:jc w:val="left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  <w:r w:rsidRPr="27E95E16" w:rsidR="5171F60E">
              <w:rPr>
                <w:rFonts w:ascii="Arial" w:hAnsi="Arial" w:eastAsia="Arial" w:cs="Arial"/>
                <w:sz w:val="22"/>
                <w:szCs w:val="22"/>
                <w:lang w:val="es-419"/>
              </w:rPr>
              <w:t>1. Nombre del proyecto:</w:t>
            </w:r>
          </w:p>
          <w:p w:rsidR="33C2997F" w:rsidP="27E95E16" w:rsidRDefault="33C2997F" w14:paraId="248D274F" w14:textId="09D4AB60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</w:pPr>
            <w:r w:rsidRPr="27E95E16" w:rsidR="5171F60E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(nombre con el cual se reconocerá esta propuesta en territorio y bajo el cual se ejecutarán las acciones)</w:t>
            </w:r>
          </w:p>
        </w:tc>
        <w:tc>
          <w:tcPr>
            <w:tcW w:w="7140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C2997F" w:rsidRDefault="33C2997F" w14:paraId="5D85F360" w14:textId="16C55BFB">
            <w:pPr>
              <w:spacing w:before="0" w:beforeAutospacing="off" w:after="0" w:afterAutospacing="off"/>
            </w:pPr>
            <w:r w:rsidRPr="33C2997F" w:rsidR="33C2997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      </w:t>
            </w:r>
          </w:p>
        </w:tc>
      </w:tr>
      <w:tr w:rsidR="33C2997F" w:rsidTr="23A4650C" w14:paraId="539824F6">
        <w:trPr>
          <w:trHeight w:val="300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27E95E16" w:rsidRDefault="33C2997F" w14:paraId="38EAC00C" w14:textId="69282906">
            <w:pPr>
              <w:pStyle w:val="Normal"/>
              <w:suppressLineNumbers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noProof w:val="0"/>
                <w:sz w:val="16"/>
                <w:szCs w:val="16"/>
                <w:lang w:val="es-419"/>
              </w:rPr>
            </w:pPr>
            <w:r w:rsidRPr="24B9B773" w:rsidR="6C8CAFF6">
              <w:rPr>
                <w:rFonts w:ascii="Arial" w:hAnsi="Arial" w:eastAsia="Arial" w:cs="Arial"/>
                <w:sz w:val="22"/>
                <w:szCs w:val="22"/>
                <w:lang w:val="es-419"/>
              </w:rPr>
              <w:t>2</w:t>
            </w:r>
            <w:r w:rsidRPr="24B9B773" w:rsidR="551C804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. </w:t>
            </w:r>
            <w:r w:rsidRPr="24B9B773" w:rsidR="31447846">
              <w:rPr>
                <w:rFonts w:ascii="Arial" w:hAnsi="Arial" w:eastAsia="Arial" w:cs="Arial"/>
                <w:sz w:val="22"/>
                <w:szCs w:val="22"/>
                <w:lang w:val="es-419"/>
              </w:rPr>
              <w:t>Nombre de la biblioteca</w:t>
            </w:r>
            <w:r w:rsidRPr="24B9B773" w:rsidR="2803EC6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  <w:r w:rsidRPr="24B9B773" w:rsidR="3FF22E71">
              <w:rPr>
                <w:rFonts w:ascii="Arial" w:hAnsi="Arial" w:eastAsia="Arial" w:cs="Arial"/>
                <w:sz w:val="22"/>
                <w:szCs w:val="22"/>
                <w:lang w:val="es-419"/>
              </w:rPr>
              <w:t>rural</w:t>
            </w:r>
            <w:r w:rsidRPr="24B9B773" w:rsidR="559CABE3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itinerante</w:t>
            </w:r>
            <w:r w:rsidRPr="24B9B773" w:rsidR="31447846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: </w:t>
            </w:r>
            <w:r w:rsidRPr="24B9B773" w:rsidR="31447846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(nombre de la biblioteca </w:t>
            </w:r>
            <w:r w:rsidRPr="24B9B773" w:rsidR="34A286BD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rural itinerante</w:t>
            </w:r>
            <w:r w:rsidRPr="24B9B773" w:rsidR="23BF4809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</w:t>
            </w:r>
            <w:r w:rsidRPr="24B9B773" w:rsidR="23BF4809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en la que se realizarán</w:t>
            </w:r>
            <w:r w:rsidRPr="24B9B773" w:rsidR="31447846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las actividades</w:t>
            </w:r>
            <w:r w:rsidRPr="24B9B773" w:rsidR="29977C53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)</w:t>
            </w: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1AFDE381" w:rsidRDefault="33C2997F" w14:paraId="166BCFD4" w14:textId="4E8557E2">
            <w:pPr>
              <w:spacing w:before="0" w:beforeAutospacing="off" w:after="0" w:afterAutospacing="off"/>
              <w:ind w:left="720" w:right="0" w:hanging="360"/>
              <w:rPr>
                <w:rFonts w:ascii="Arial" w:hAnsi="Arial" w:eastAsia="Arial" w:cs="Arial"/>
                <w:color w:val="666666"/>
                <w:sz w:val="22"/>
                <w:szCs w:val="22"/>
                <w:lang w:val="es-419"/>
              </w:rPr>
            </w:pPr>
          </w:p>
        </w:tc>
      </w:tr>
      <w:tr w:rsidR="33C2997F" w:rsidTr="23A4650C" w14:paraId="79B28FEC">
        <w:trPr>
          <w:trHeight w:val="300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682AD25" w:rsidRDefault="33C2997F" w14:paraId="4CB2BC3A" w14:textId="4A81041A">
            <w:pPr>
              <w:pStyle w:val="Normal"/>
              <w:suppressLineNumbers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i w:val="1"/>
                <w:iCs w:val="1"/>
                <w:sz w:val="16"/>
                <w:szCs w:val="16"/>
                <w:lang w:val="es-419"/>
              </w:rPr>
            </w:pPr>
            <w:r w:rsidRPr="3682AD25" w:rsidR="3D103369">
              <w:rPr>
                <w:rFonts w:ascii="Arial" w:hAnsi="Arial" w:eastAsia="Arial" w:cs="Arial"/>
                <w:sz w:val="22"/>
                <w:szCs w:val="22"/>
                <w:lang w:val="es-419"/>
              </w:rPr>
              <w:t>3</w:t>
            </w:r>
            <w:r w:rsidRPr="3682AD25" w:rsidR="69674454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. </w:t>
            </w:r>
            <w:r w:rsidRPr="3682AD25" w:rsidR="738C3795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Ubicación del proyecto </w:t>
            </w:r>
            <w:r w:rsidRPr="3682AD25" w:rsidR="738C3795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(</w:t>
            </w:r>
            <w:r w:rsidRPr="3682AD25" w:rsidR="3BAE356F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d</w:t>
            </w:r>
            <w:r w:rsidRPr="3682AD25" w:rsidR="738C3795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epartamento</w:t>
            </w:r>
            <w:r w:rsidRPr="3682AD25" w:rsidR="7910CB40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, </w:t>
            </w:r>
            <w:r w:rsidRPr="3682AD25" w:rsidR="27F70F63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m</w:t>
            </w:r>
            <w:r w:rsidRPr="3682AD25" w:rsidR="738C3795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unicipio</w:t>
            </w:r>
            <w:r w:rsidRPr="3682AD25" w:rsidR="2621B267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</w:t>
            </w:r>
            <w:r w:rsidRPr="3682AD25" w:rsidR="2621B267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y</w:t>
            </w:r>
            <w:r w:rsidRPr="3682AD25" w:rsidR="2621B267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</w:t>
            </w:r>
            <w:r w:rsidRPr="3682AD25" w:rsidR="2621B267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vereda/corregimiento</w:t>
            </w:r>
            <w:r w:rsidRPr="3682AD25" w:rsidR="738C3795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en </w:t>
            </w:r>
            <w:r w:rsidRPr="3682AD25" w:rsidR="22A2F509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donde se ubica la biblioteca </w:t>
            </w:r>
            <w:r w:rsidRPr="3682AD25" w:rsidR="0670C88E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rural itinerante</w:t>
            </w:r>
            <w:r w:rsidRPr="3682AD25" w:rsidR="22A2F509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</w:t>
            </w:r>
            <w:r w:rsidRPr="3682AD25" w:rsidR="22A2F509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y donde</w:t>
            </w:r>
            <w:r w:rsidRPr="3682AD25" w:rsidR="738C3795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se </w:t>
            </w:r>
            <w:r w:rsidRPr="3682AD25" w:rsidR="64304996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realizarán </w:t>
            </w:r>
            <w:r w:rsidRPr="3682AD25" w:rsidR="738C3795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las actividades)</w:t>
            </w: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C2997F" w:rsidRDefault="33C2997F" w14:paraId="5716085B" w14:textId="2A407706">
            <w:pPr>
              <w:spacing w:before="0" w:beforeAutospacing="off" w:after="0" w:afterAutospacing="off"/>
            </w:pPr>
            <w:r w:rsidRPr="33C2997F" w:rsidR="33C2997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</w:p>
        </w:tc>
      </w:tr>
      <w:tr w:rsidR="24B9B773" w:rsidTr="23A4650C" w14:paraId="41B4792C">
        <w:trPr>
          <w:trHeight w:val="300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26FBDE7E" w:rsidP="24B9B773" w:rsidRDefault="26FBDE7E" w14:paraId="1C2FFB1B" w14:textId="1627C9B0">
            <w:pPr>
              <w:pStyle w:val="Normal"/>
              <w:bidi w:val="0"/>
              <w:spacing w:line="276" w:lineRule="auto"/>
              <w:jc w:val="left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  <w:r w:rsidRPr="24B9B773" w:rsidR="26FBDE7E">
              <w:rPr>
                <w:rFonts w:ascii="Arial" w:hAnsi="Arial" w:eastAsia="Arial" w:cs="Arial"/>
                <w:sz w:val="22"/>
                <w:szCs w:val="22"/>
                <w:lang w:val="es-419"/>
              </w:rPr>
              <w:t>4</w:t>
            </w:r>
            <w:r w:rsidRPr="24B9B773" w:rsidR="13E544D4">
              <w:rPr>
                <w:rFonts w:ascii="Arial" w:hAnsi="Arial" w:eastAsia="Arial" w:cs="Arial"/>
                <w:sz w:val="22"/>
                <w:szCs w:val="22"/>
                <w:lang w:val="es-419"/>
              </w:rPr>
              <w:t>. Mediador/a BRI responsable del proyecto</w:t>
            </w:r>
            <w:r w:rsidRPr="24B9B773" w:rsidR="13D6AFC6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  <w:r w:rsidRPr="24B9B773" w:rsidR="13E544D4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(persona natural responsable de esta postulación y de la ejecución de las actividades)</w:t>
            </w:r>
            <w:r w:rsidRPr="24B9B773" w:rsidR="056D2461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.</w:t>
            </w:r>
            <w:r w:rsidRPr="24B9B773" w:rsidR="13E544D4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 </w:t>
            </w:r>
            <w:r w:rsidRPr="24B9B773" w:rsidR="13E544D4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24B9B773" w:rsidP="24B9B773" w:rsidRDefault="24B9B773" w14:paraId="2FAF266D" w14:textId="2F95762F">
            <w:pPr>
              <w:pStyle w:val="Normal"/>
              <w:bidi w:val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w:rsidR="24B9B773" w:rsidTr="23A4650C" w14:paraId="2AFAFE00">
        <w:trPr>
          <w:trHeight w:val="300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78ACDD33" w:rsidP="24B9B773" w:rsidRDefault="78ACDD33" w14:paraId="2D7D395F" w14:textId="66E2BC58">
            <w:pPr>
              <w:pStyle w:val="Normal"/>
              <w:bidi w:val="0"/>
              <w:spacing w:line="276" w:lineRule="auto"/>
              <w:jc w:val="left"/>
            </w:pPr>
            <w:r w:rsidRPr="3682AD25" w:rsidR="78ACDD33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5. </w:t>
            </w:r>
            <w:r w:rsidRPr="3682AD25" w:rsidR="13E544D4">
              <w:rPr>
                <w:rFonts w:ascii="Arial" w:hAnsi="Arial" w:eastAsia="Arial" w:cs="Arial"/>
                <w:sz w:val="22"/>
                <w:szCs w:val="22"/>
                <w:lang w:val="es-419"/>
              </w:rPr>
              <w:t>Trayectoria del mediador/a en la BRI,</w:t>
            </w:r>
            <w:r w:rsidRPr="3682AD25" w:rsidR="13E544D4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  <w:r w:rsidRPr="3682AD25" w:rsidR="13E544D4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¿Hace </w:t>
            </w:r>
            <w:r w:rsidRPr="3682AD25" w:rsidR="4433BB00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cuánto</w:t>
            </w:r>
            <w:r w:rsidRPr="3682AD25" w:rsidR="13E544D4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tiempo está vinculado</w:t>
            </w:r>
            <w:r w:rsidRPr="3682AD25" w:rsidR="5957764C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a la BRI</w:t>
            </w:r>
            <w:r w:rsidRPr="3682AD25" w:rsidR="13E544D4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? ¿En qué actividades de la BRI ha participado?</w:t>
            </w: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24B9B773" w:rsidP="24B9B773" w:rsidRDefault="24B9B773" w14:paraId="1C256716" w14:textId="1356FD71">
            <w:pPr>
              <w:pStyle w:val="Normal"/>
              <w:bidi w:val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w:rsidR="33C2997F" w:rsidTr="23A4650C" w14:paraId="718E3A03">
        <w:trPr>
          <w:trHeight w:val="675"/>
        </w:trPr>
        <w:tc>
          <w:tcPr>
            <w:tcW w:w="9690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shd w:val="clear" w:color="auto" w:fill="DDD9C3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53CD30A9" w:rsidRDefault="33C2997F" w14:paraId="3BCCA116" w14:textId="7A00845B">
            <w:pPr>
              <w:pStyle w:val="Title"/>
              <w:jc w:val="center"/>
              <w:rPr>
                <w:sz w:val="32"/>
                <w:szCs w:val="32"/>
                <w:lang w:val="es-419"/>
              </w:rPr>
            </w:pPr>
            <w:r w:rsidRPr="3682AD25" w:rsidR="7F8C0C70">
              <w:rPr>
                <w:sz w:val="32"/>
                <w:szCs w:val="32"/>
                <w:lang w:val="es-419"/>
              </w:rPr>
              <w:t>TRAYECTORIA DE LA BRI</w:t>
            </w:r>
          </w:p>
        </w:tc>
      </w:tr>
      <w:tr w:rsidR="33C2997F" w:rsidTr="23A4650C" w14:paraId="20DA8EF7">
        <w:trPr>
          <w:trHeight w:val="67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682AD25" w:rsidRDefault="33C2997F" w14:paraId="0B45CD02" w14:textId="685B60EF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  <w:r w:rsidRPr="7375BEAB" w:rsidR="03566A20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6. </w:t>
            </w:r>
            <w:r w:rsidRPr="7375BEAB" w:rsidR="1E0DFD10">
              <w:rPr>
                <w:rFonts w:ascii="Arial" w:hAnsi="Arial" w:eastAsia="Arial" w:cs="Arial"/>
                <w:sz w:val="22"/>
                <w:szCs w:val="22"/>
                <w:lang w:val="es-419"/>
              </w:rPr>
              <w:t>Mencione y describa</w:t>
            </w:r>
            <w:r w:rsidRPr="7375BEAB" w:rsidR="66154D11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brevemente </w:t>
            </w:r>
            <w:r w:rsidRPr="7375BEAB" w:rsidR="1E0DFD10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las actividades que ha desarrollado la BRI en torno a la </w:t>
            </w:r>
            <w:r w:rsidRPr="7375BEAB" w:rsidR="022FF29E">
              <w:rPr>
                <w:rFonts w:ascii="Arial" w:hAnsi="Arial" w:eastAsia="Arial" w:cs="Arial"/>
                <w:sz w:val="22"/>
                <w:szCs w:val="22"/>
                <w:lang w:val="es-419"/>
              </w:rPr>
              <w:t>mediación</w:t>
            </w:r>
            <w:r w:rsidRPr="7375BEAB" w:rsidR="1E0DFD10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de lectura, escritura y oralidad. </w:t>
            </w:r>
            <w:r w:rsidRPr="7375BEAB" w:rsidR="73B5C656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(describa brevemente las actividades o acciones que se hacen de manera habitual en la biblioteca rural itinerante y cómo es la dinámica del espacio)</w:t>
            </w:r>
          </w:p>
        </w:tc>
        <w:tc>
          <w:tcPr>
            <w:tcW w:w="7140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682AD25" w:rsidRDefault="33C2997F" w14:paraId="312BC007" w14:textId="3E37613A">
            <w:pPr>
              <w:spacing w:before="0" w:beforeAutospacing="off" w:after="0" w:afterAutospacing="off"/>
              <w:ind w:left="0" w:right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w:rsidR="53CD30A9" w:rsidTr="23A4650C" w14:paraId="2C16FC1D">
        <w:trPr>
          <w:trHeight w:val="67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18DA5A2" w:rsidP="02A5ACAF" w:rsidRDefault="118DA5A2" w14:paraId="61E80FF3" w14:textId="79DB82F0">
            <w:pPr>
              <w:pStyle w:val="Normal"/>
              <w:suppressLineNumbers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419"/>
              </w:rPr>
            </w:pPr>
            <w:commentRangeStart w:id="910323864"/>
            <w:commentRangeStart w:id="591857234"/>
            <w:r w:rsidRPr="23A4650C" w:rsidR="23A465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419"/>
              </w:rPr>
              <w:t>7</w:t>
            </w:r>
            <w:r w:rsidRPr="23A4650C" w:rsidR="23A465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419"/>
              </w:rPr>
              <w:t xml:space="preserve">. </w:t>
            </w:r>
            <w:r w:rsidRPr="23A4650C" w:rsidR="23A465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419"/>
              </w:rPr>
              <w:t>Agregue</w:t>
            </w:r>
            <w:r w:rsidRPr="23A4650C" w:rsidR="23A465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419"/>
              </w:rPr>
              <w:t xml:space="preserve"> soportes de las actividades previas realizadas </w:t>
            </w:r>
            <w:r w:rsidRPr="23A4650C" w:rsidR="23A465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419"/>
              </w:rPr>
              <w:t>por</w:t>
            </w:r>
            <w:r w:rsidRPr="23A4650C" w:rsidR="23A465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419"/>
              </w:rPr>
              <w:t xml:space="preserve"> la </w:t>
            </w:r>
            <w:r w:rsidRPr="23A4650C" w:rsidR="23A465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419"/>
              </w:rPr>
              <w:t>b</w:t>
            </w:r>
            <w:r w:rsidRPr="23A4650C" w:rsidR="23A465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419"/>
              </w:rPr>
              <w:t xml:space="preserve">iblioteca </w:t>
            </w:r>
            <w:r w:rsidRPr="23A4650C" w:rsidR="23A465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419"/>
              </w:rPr>
              <w:t>rural itinerante:</w:t>
            </w:r>
          </w:p>
          <w:p w:rsidR="09CD22D3" w:rsidP="7375BEAB" w:rsidRDefault="09CD22D3" w14:paraId="037DA0B5" w14:textId="7167B0B0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s-419"/>
              </w:rPr>
            </w:pPr>
            <w:r w:rsidRPr="7375BEAB" w:rsidR="783447C4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C04F4D"/>
                <w:sz w:val="16"/>
                <w:szCs w:val="16"/>
                <w:u w:val="none"/>
                <w:lang w:val="es-419"/>
              </w:rPr>
              <w:t>(</w:t>
            </w:r>
            <w:r w:rsidRPr="7375BEAB" w:rsidR="34D11F92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Puede anexar fotografías, enlaces de redes sociales deben ser de acceso abierto, piezas comunicativas, etc. O un enlace a una carpeta de acceso abierto con los soportes que considere)</w:t>
            </w:r>
            <w:r w:rsidRPr="7375BEAB" w:rsidR="34D11F92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s-419"/>
              </w:rPr>
              <w:t xml:space="preserve"> </w:t>
            </w:r>
            <w:r w:rsidRPr="7375BEAB" w:rsidR="34D11F92">
              <w:rPr>
                <w:rFonts w:ascii="Arial" w:hAnsi="Arial" w:eastAsia="Arial" w:cs="Arial"/>
                <w:noProof w:val="0"/>
                <w:sz w:val="16"/>
                <w:szCs w:val="16"/>
                <w:lang w:val="es-419"/>
              </w:rPr>
              <w:t xml:space="preserve"> </w:t>
            </w:r>
          </w:p>
          <w:p w:rsidR="09CD22D3" w:rsidP="7375BEAB" w:rsidRDefault="09CD22D3" w14:paraId="68A4DBB8" w14:textId="09A321C7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s-419"/>
              </w:rPr>
            </w:pPr>
            <w:r w:rsidRPr="23A4650C" w:rsidR="23A4650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C04F4D"/>
                <w:sz w:val="16"/>
                <w:szCs w:val="16"/>
                <w:u w:val="none"/>
                <w:lang w:val="es-419"/>
              </w:rPr>
              <w:t>)</w:t>
            </w:r>
            <w:r w:rsidRPr="23A4650C" w:rsidR="23A4650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s-419"/>
              </w:rPr>
              <w:t xml:space="preserve"> </w:t>
            </w:r>
            <w:commentRangeEnd w:id="910323864"/>
            <w:r>
              <w:rPr>
                <w:rStyle w:val="CommentReference"/>
              </w:rPr>
              <w:commentReference w:id="910323864"/>
            </w:r>
            <w:commentRangeEnd w:id="591857234"/>
            <w:r>
              <w:rPr>
                <w:rStyle w:val="CommentReference"/>
              </w:rPr>
              <w:commentReference w:id="591857234"/>
            </w:r>
          </w:p>
        </w:tc>
        <w:tc>
          <w:tcPr>
            <w:tcW w:w="7140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53CD30A9" w:rsidP="53CD30A9" w:rsidRDefault="53CD30A9" w14:paraId="28968FD7" w14:textId="797C0598">
            <w:pPr>
              <w:pStyle w:val="Normal"/>
              <w:bidi w:val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w:rsidR="3682AD25" w:rsidTr="23A4650C" w14:paraId="10489C72">
        <w:trPr>
          <w:trHeight w:val="675"/>
        </w:trPr>
        <w:tc>
          <w:tcPr>
            <w:tcW w:w="9690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72380489" w:rsidP="3682AD25" w:rsidRDefault="72380489" w14:paraId="6B4F2620" w14:textId="58C7D0CC">
            <w:pPr>
              <w:pStyle w:val="Title"/>
              <w:suppressLineNumbers w:val="0"/>
              <w:bidi w:val="0"/>
              <w:spacing w:before="0" w:beforeAutospacing="off" w:after="60" w:afterAutospacing="off" w:line="276" w:lineRule="auto"/>
              <w:ind w:left="0" w:right="0"/>
              <w:jc w:val="center"/>
              <w:rPr>
                <w:noProof w:val="0"/>
                <w:sz w:val="32"/>
                <w:szCs w:val="32"/>
                <w:lang w:val="es-419"/>
              </w:rPr>
            </w:pPr>
            <w:r w:rsidRPr="3682AD25" w:rsidR="72380489">
              <w:rPr>
                <w:noProof w:val="0"/>
                <w:sz w:val="32"/>
                <w:szCs w:val="32"/>
                <w:lang w:val="es-419"/>
              </w:rPr>
              <w:t>DESCRIPCIÓN DEL PROYECTO</w:t>
            </w:r>
          </w:p>
        </w:tc>
      </w:tr>
      <w:tr w:rsidR="3682AD25" w:rsidTr="23A4650C" w14:paraId="6CCC93A9">
        <w:trPr>
          <w:trHeight w:val="67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C58EEAC" w:rsidP="7375BEAB" w:rsidRDefault="0C58EEAC" w14:paraId="6CBD188C" w14:textId="575CDBFF">
            <w:pPr>
              <w:spacing w:before="0" w:beforeAutospacing="off" w:after="0" w:afterAutospacing="off"/>
              <w:rPr>
                <w:rFonts w:ascii="Arial" w:hAnsi="Arial" w:eastAsia="Arial" w:cs="Arial"/>
                <w:i w:val="1"/>
                <w:iCs w:val="1"/>
                <w:sz w:val="16"/>
                <w:szCs w:val="16"/>
                <w:lang w:val="es-419"/>
              </w:rPr>
            </w:pPr>
            <w:r w:rsidRPr="7375BEAB" w:rsidR="4418576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8. </w:t>
            </w:r>
            <w:r w:rsidRPr="7375BEAB" w:rsidR="0C58EEAC">
              <w:rPr>
                <w:rFonts w:ascii="Arial" w:hAnsi="Arial" w:eastAsia="Arial" w:cs="Arial"/>
                <w:sz w:val="22"/>
                <w:szCs w:val="22"/>
                <w:lang w:val="es-419"/>
              </w:rPr>
              <w:t>Antecedentes del proyecto de</w:t>
            </w:r>
            <w:r w:rsidRPr="7375BEAB" w:rsidR="0C58EEAC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mediación</w:t>
            </w:r>
            <w:r w:rsidRPr="7375BEAB" w:rsidR="0C58EEAC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de lectura, escritura </w:t>
            </w:r>
            <w:r w:rsidRPr="7375BEAB" w:rsidR="00E781CF">
              <w:rPr>
                <w:rFonts w:ascii="Arial" w:hAnsi="Arial" w:eastAsia="Arial" w:cs="Arial"/>
                <w:sz w:val="22"/>
                <w:szCs w:val="22"/>
                <w:lang w:val="es-419"/>
              </w:rPr>
              <w:t>o/y</w:t>
            </w:r>
            <w:r w:rsidRPr="7375BEAB" w:rsidR="0C58EEAC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  <w:r w:rsidRPr="7375BEAB" w:rsidR="0C58EEAC">
              <w:rPr>
                <w:rFonts w:ascii="Arial" w:hAnsi="Arial" w:eastAsia="Arial" w:cs="Arial"/>
                <w:sz w:val="22"/>
                <w:szCs w:val="22"/>
                <w:lang w:val="es-419"/>
              </w:rPr>
              <w:t>oralidad:</w:t>
            </w:r>
            <w:r>
              <w:br/>
            </w:r>
            <w:r w:rsidRPr="7375BEAB" w:rsidR="4565FF3D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(</w:t>
            </w:r>
            <w:r w:rsidRPr="7375BEAB" w:rsidR="0C58EEAC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Puede hacerse preguntas como ¿Qué experiencias previas respaldan este proyecto? ¿Qué necesidad o interés detecto en la </w:t>
            </w:r>
            <w:r w:rsidRPr="7375BEAB" w:rsidR="0C58EEAC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comunidad</w:t>
            </w:r>
            <w:r w:rsidRPr="7375BEAB" w:rsidR="585DB3B0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</w:t>
            </w:r>
            <w:r w:rsidRPr="7375BEAB" w:rsidR="585DB3B0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rural</w:t>
            </w:r>
            <w:r w:rsidRPr="7375BEAB" w:rsidR="0C58EEAC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?</w:t>
            </w:r>
            <w:r w:rsidRPr="7375BEAB" w:rsidR="0C58EEAC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¿Qué libros de la dotación entregada por la RNBP he utilizado?) </w:t>
            </w:r>
            <w:r w:rsidRPr="7375BEAB" w:rsidR="0C58EEAC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</w:p>
          <w:p w:rsidR="3682AD25" w:rsidP="3682AD25" w:rsidRDefault="3682AD25" w14:paraId="0DFE53BB" w14:textId="3912B453">
            <w:pPr>
              <w:pStyle w:val="Normal"/>
              <w:bidi w:val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682AD25" w:rsidP="3682AD25" w:rsidRDefault="3682AD25" w14:paraId="28DAF056" w14:textId="708E9ED2">
            <w:pPr>
              <w:pStyle w:val="Normal"/>
              <w:bidi w:val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w:rsidR="1AFDE381" w:rsidTr="23A4650C" w14:paraId="20991EC7">
        <w:trPr>
          <w:trHeight w:val="67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4DCAE5F" w:rsidP="3682AD25" w:rsidRDefault="04DCAE5F" w14:paraId="5B4459B6" w14:textId="0D3F1EF7">
            <w:pPr>
              <w:pStyle w:val="Normal"/>
              <w:bidi w:val="0"/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</w:pPr>
            <w:r w:rsidRPr="3682AD25" w:rsidR="6588E6D5">
              <w:rPr>
                <w:rFonts w:ascii="Arial" w:hAnsi="Arial" w:eastAsia="Arial" w:cs="Arial"/>
                <w:sz w:val="22"/>
                <w:szCs w:val="22"/>
                <w:lang w:val="es-419"/>
              </w:rPr>
              <w:t>9.</w:t>
            </w:r>
            <w:r w:rsidRPr="3682AD25" w:rsidR="74E22449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  <w:r w:rsidRPr="3682AD25" w:rsidR="33DA3F7D">
              <w:rPr>
                <w:rFonts w:ascii="Arial" w:hAnsi="Arial" w:eastAsia="Arial" w:cs="Arial"/>
                <w:sz w:val="22"/>
                <w:szCs w:val="22"/>
                <w:lang w:val="es-419"/>
              </w:rPr>
              <w:t>Objetivo del proyecto de mediación</w:t>
            </w:r>
            <w:r w:rsidRPr="3682AD25" w:rsidR="33DA3F7D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de lectura</w:t>
            </w:r>
            <w:r w:rsidRPr="3682AD25" w:rsidR="3D40E371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, escritura </w:t>
            </w:r>
            <w:r w:rsidRPr="3682AD25" w:rsidR="2DDD9029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o/y </w:t>
            </w:r>
            <w:r w:rsidRPr="3682AD25" w:rsidR="3D40E371">
              <w:rPr>
                <w:rFonts w:ascii="Arial" w:hAnsi="Arial" w:eastAsia="Arial" w:cs="Arial"/>
                <w:sz w:val="22"/>
                <w:szCs w:val="22"/>
                <w:lang w:val="es-419"/>
              </w:rPr>
              <w:t>oralidad</w:t>
            </w:r>
            <w:r w:rsidRPr="3682AD25" w:rsidR="33DA3F7D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: </w:t>
            </w:r>
            <w:r w:rsidRPr="3682AD25" w:rsidR="33DA3F7D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(escriba qué espera lograr en la </w:t>
            </w:r>
            <w:r w:rsidRPr="3682AD25" w:rsidR="33DA3F7D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comunidad</w:t>
            </w:r>
            <w:r w:rsidRPr="3682AD25" w:rsidR="27ABB742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</w:t>
            </w:r>
            <w:r w:rsidRPr="3682AD25" w:rsidR="1B0AEE24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rural</w:t>
            </w:r>
            <w:r w:rsidRPr="3682AD25" w:rsidR="1B0AEE24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</w:t>
            </w:r>
            <w:r w:rsidRPr="3682AD25" w:rsidR="27ABB742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con este proyecto) </w:t>
            </w: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AFDE381" w:rsidP="1AFDE381" w:rsidRDefault="1AFDE381" w14:paraId="618941FD" w14:textId="3C21A39D">
            <w:pPr>
              <w:pStyle w:val="Normal"/>
              <w:bidi w:val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w:rsidR="1AFDE381" w:rsidTr="23A4650C" w14:paraId="4F5815C5">
        <w:trPr>
          <w:trHeight w:val="67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54E88716" w:rsidP="7375BEAB" w:rsidRDefault="54E88716" w14:paraId="7C84A59C" w14:textId="365BD409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i w:val="1"/>
                <w:iCs w:val="1"/>
                <w:sz w:val="16"/>
                <w:szCs w:val="16"/>
                <w:lang w:val="es-419"/>
              </w:rPr>
            </w:pPr>
            <w:r w:rsidRPr="7375BEAB" w:rsidR="6D715420">
              <w:rPr>
                <w:rFonts w:ascii="Arial" w:hAnsi="Arial" w:eastAsia="Arial" w:cs="Arial"/>
                <w:sz w:val="22"/>
                <w:szCs w:val="22"/>
                <w:lang w:val="es-419"/>
              </w:rPr>
              <w:t>10</w:t>
            </w:r>
            <w:r w:rsidRPr="7375BEAB" w:rsidR="54E88716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. </w:t>
            </w:r>
            <w:r w:rsidRPr="7375BEAB" w:rsidR="48B50D67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Libros que se utilizarán en el proyecto: </w:t>
            </w:r>
            <w:r w:rsidRPr="7375BEAB" w:rsidR="48B50D67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(enliste los libros que utilizará en este proyecto</w:t>
            </w:r>
            <w:r w:rsidRPr="7375BEAB" w:rsidR="7EC8AB9B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 xml:space="preserve"> detalle el año en que se entregó a la BRI</w:t>
            </w:r>
            <w:r w:rsidRPr="7375BEAB" w:rsidR="48B50D67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)</w:t>
            </w: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7F54ABD" w:rsidP="7375BEAB" w:rsidRDefault="37F54ABD" w14:paraId="3477C470" w14:textId="7BBEA96D">
            <w:pPr>
              <w:pStyle w:val="Normal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s-419"/>
              </w:rPr>
            </w:pPr>
            <w:r w:rsidRPr="7375BEAB" w:rsidR="37F54A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  <w:t>Recuerde que los libros que seleccione deben hacer parte de la dotación entregada por la RNBP. Por favor incluir el año de entrega de la dotación de cada libro seleccionado.</w:t>
            </w:r>
          </w:p>
          <w:p w:rsidR="1AFDE381" w:rsidP="1AFDE381" w:rsidRDefault="1AFDE381" w14:paraId="0456747A" w14:textId="6EBBB771">
            <w:pPr>
              <w:pStyle w:val="Normal"/>
              <w:bidi w:val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w:rsidR="33C2997F" w:rsidTr="23A4650C" w14:paraId="70AD5182">
        <w:trPr>
          <w:trHeight w:val="67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7375BEAB" w:rsidRDefault="33C2997F" w14:paraId="5FB5393F" w14:textId="03A9E8B8">
            <w:pPr>
              <w:spacing w:before="0" w:beforeAutospacing="off" w:after="0" w:afterAutospacing="off"/>
              <w:rPr>
                <w:rFonts w:ascii="Arial" w:hAnsi="Arial" w:eastAsia="Arial" w:cs="Arial"/>
                <w:i w:val="1"/>
                <w:iCs w:val="1"/>
                <w:sz w:val="16"/>
                <w:szCs w:val="16"/>
                <w:lang w:val="es-419"/>
              </w:rPr>
            </w:pPr>
            <w:r w:rsidRPr="7375BEAB" w:rsidR="2A087CE3">
              <w:rPr>
                <w:rFonts w:ascii="Arial" w:hAnsi="Arial" w:eastAsia="Arial" w:cs="Arial"/>
                <w:sz w:val="22"/>
                <w:szCs w:val="22"/>
                <w:lang w:val="es-419"/>
              </w:rPr>
              <w:t>11</w:t>
            </w:r>
            <w:r w:rsidRPr="7375BEAB" w:rsidR="24E3C7E6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. </w:t>
            </w:r>
            <w:r w:rsidRPr="7375BEAB" w:rsidR="31447846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Enfoque </w:t>
            </w:r>
            <w:r w:rsidRPr="7375BEAB" w:rsidR="31447846">
              <w:rPr>
                <w:rFonts w:ascii="Arial" w:hAnsi="Arial" w:eastAsia="Arial" w:cs="Arial"/>
                <w:sz w:val="22"/>
                <w:szCs w:val="22"/>
                <w:lang w:val="es-419"/>
              </w:rPr>
              <w:t>de</w:t>
            </w:r>
            <w:r w:rsidRPr="7375BEAB" w:rsidR="58CBFA8A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l </w:t>
            </w:r>
            <w:r w:rsidRPr="7375BEAB" w:rsidR="6C586847">
              <w:rPr>
                <w:rFonts w:ascii="Arial" w:hAnsi="Arial" w:eastAsia="Arial" w:cs="Arial"/>
                <w:sz w:val="22"/>
                <w:szCs w:val="22"/>
                <w:lang w:val="es-419"/>
              </w:rPr>
              <w:t>proyecto</w:t>
            </w:r>
            <w:r w:rsidRPr="7375BEAB" w:rsidR="58CBFA8A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de mediación de lectura</w:t>
            </w:r>
            <w:r w:rsidRPr="7375BEAB" w:rsidR="31447846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: </w:t>
            </w:r>
            <w:r w:rsidRPr="7375BEAB" w:rsidR="31447846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(</w:t>
            </w:r>
            <w:r w:rsidRPr="7375BEAB" w:rsidR="2C7A7716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puede</w:t>
            </w:r>
            <w:r w:rsidRPr="7375BEAB" w:rsidR="2C7A7716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hacerse preguntas como </w:t>
            </w:r>
            <w:r w:rsidRPr="7375BEAB" w:rsidR="4E075560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¿</w:t>
            </w:r>
            <w:r w:rsidRPr="7375BEAB" w:rsidR="5B4BB839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d</w:t>
            </w:r>
            <w:r w:rsidRPr="7375BEAB" w:rsidR="52EC11AF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e</w:t>
            </w:r>
            <w:r w:rsidRPr="7375BEAB" w:rsidR="4E075560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</w:t>
            </w:r>
            <w:r w:rsidRPr="7375BEAB" w:rsidR="543AE6F8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qué</w:t>
            </w:r>
            <w:r w:rsidRPr="7375BEAB" w:rsidR="4E075560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manera </w:t>
            </w:r>
            <w:r w:rsidRPr="7375BEAB" w:rsidR="1744949D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este proyecto de mediación de lectur</w:t>
            </w:r>
            <w:r w:rsidRPr="7375BEAB" w:rsidR="1746A0BE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a</w:t>
            </w:r>
            <w:r w:rsidRPr="7375BEAB" w:rsidR="59199853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fortalece las capacidades </w:t>
            </w:r>
            <w:r w:rsidRPr="7375BEAB" w:rsidR="59199853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de</w:t>
            </w:r>
            <w:r w:rsidRPr="7375BEAB" w:rsidR="0E5F0791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</w:t>
            </w:r>
            <w:r w:rsidRPr="7375BEAB" w:rsidR="59199853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l</w:t>
            </w:r>
            <w:r w:rsidRPr="7375BEAB" w:rsidR="0E5F0791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a</w:t>
            </w:r>
            <w:r w:rsidRPr="7375BEAB" w:rsidR="59199853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</w:t>
            </w:r>
            <w:r w:rsidRPr="7375BEAB" w:rsidR="6DBEC6D1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comunidad rural</w:t>
            </w:r>
            <w:r w:rsidRPr="7375BEAB" w:rsidR="59199853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?</w:t>
            </w:r>
            <w:r w:rsidRPr="7375BEAB" w:rsidR="59199853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</w:t>
            </w:r>
            <w:r w:rsidRPr="7375BEAB" w:rsidR="045F69D9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¿Cómo este proyecto aporta a la formación lectora de la comunidad rural?</w:t>
            </w:r>
            <w:r w:rsidRPr="7375BEAB" w:rsidR="02CB341C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)</w:t>
            </w:r>
            <w:r w:rsidRPr="7375BEAB" w:rsidR="1744949D">
              <w:rPr>
                <w:rFonts w:ascii="Arial" w:hAnsi="Arial" w:eastAsia="Arial" w:cs="Arial"/>
                <w:i w:val="1"/>
                <w:iCs w:val="1"/>
                <w:sz w:val="16"/>
                <w:szCs w:val="16"/>
                <w:lang w:val="es-419"/>
              </w:rPr>
              <w:t xml:space="preserve"> </w:t>
            </w: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C2997F" w:rsidRDefault="33C2997F" w14:paraId="00A67DB8" w14:textId="2780FD10">
            <w:pPr>
              <w:spacing w:before="0" w:beforeAutospacing="off" w:after="0" w:afterAutospacing="off"/>
              <w:ind w:left="720" w:right="0"/>
            </w:pPr>
            <w:r w:rsidRPr="33C2997F" w:rsidR="33C2997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</w:p>
        </w:tc>
      </w:tr>
      <w:tr w:rsidR="1AFDE381" w:rsidTr="23A4650C" w14:paraId="5D00C737">
        <w:trPr>
          <w:trHeight w:val="67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E66A732" w:rsidP="7375BEAB" w:rsidRDefault="1E66A732" w14:paraId="7B287673" w14:textId="7977C386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i w:val="1"/>
                <w:iCs w:val="1"/>
                <w:sz w:val="16"/>
                <w:szCs w:val="16"/>
                <w:lang w:val="es-419"/>
              </w:rPr>
            </w:pPr>
            <w:r w:rsidRPr="23A4650C" w:rsidR="23A4650C">
              <w:rPr>
                <w:rFonts w:ascii="Arial" w:hAnsi="Arial" w:eastAsia="Arial" w:cs="Arial"/>
                <w:sz w:val="22"/>
                <w:szCs w:val="22"/>
                <w:lang w:val="es-419"/>
              </w:rPr>
              <w:t>1</w:t>
            </w:r>
            <w:r w:rsidRPr="23A4650C" w:rsidR="23A4650C">
              <w:rPr>
                <w:rFonts w:ascii="Arial" w:hAnsi="Arial" w:eastAsia="Arial" w:cs="Arial"/>
                <w:sz w:val="22"/>
                <w:szCs w:val="22"/>
                <w:lang w:val="es-419"/>
              </w:rPr>
              <w:t>2</w:t>
            </w:r>
            <w:r w:rsidRPr="23A4650C" w:rsidR="23A4650C">
              <w:rPr>
                <w:rFonts w:ascii="Arial" w:hAnsi="Arial" w:eastAsia="Arial" w:cs="Arial"/>
                <w:sz w:val="22"/>
                <w:szCs w:val="22"/>
                <w:lang w:val="es-419"/>
              </w:rPr>
              <w:t>. Novedad</w:t>
            </w:r>
            <w:r w:rsidRPr="23A4650C" w:rsidR="23A4650C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o antigüedad</w:t>
            </w:r>
            <w:r w:rsidRPr="23A4650C" w:rsidR="23A4650C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  <w:r w:rsidRPr="23A4650C" w:rsidR="23A4650C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del proyecto: </w:t>
            </w:r>
            <w:r w:rsidRPr="23A4650C" w:rsidR="23A4650C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(</w:t>
            </w:r>
            <w:r w:rsidRPr="23A4650C" w:rsidR="23A4650C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describa si este proyecto es nuevo para la biblioteca </w:t>
            </w:r>
            <w:r w:rsidRPr="23A4650C" w:rsidR="23A4650C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rural itinerante</w:t>
            </w:r>
            <w:r w:rsidRPr="23A4650C" w:rsidR="23A4650C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o hace parte de un proceso</w:t>
            </w:r>
            <w:r w:rsidRPr="23A4650C" w:rsidR="23A4650C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que cuenta con trayectoria</w:t>
            </w:r>
            <w:commentRangeStart w:id="280559322"/>
            <w:commentRangeStart w:id="223803173"/>
            <w:r w:rsidRPr="23A4650C" w:rsidR="23A4650C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)</w:t>
            </w:r>
            <w:commentRangeEnd w:id="280559322"/>
            <w:r>
              <w:rPr>
                <w:rStyle w:val="CommentReference"/>
              </w:rPr>
              <w:commentReference w:id="280559322"/>
            </w:r>
            <w:commentRangeEnd w:id="223803173"/>
            <w:r>
              <w:rPr>
                <w:rStyle w:val="CommentReference"/>
              </w:rPr>
              <w:commentReference w:id="223803173"/>
            </w: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AFDE381" w:rsidP="1AFDE381" w:rsidRDefault="1AFDE381" w14:paraId="66A174B8" w14:textId="51D312EB">
            <w:pPr>
              <w:pStyle w:val="Normal"/>
              <w:bidi w:val="0"/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</w:pPr>
          </w:p>
        </w:tc>
      </w:tr>
      <w:tr w:rsidR="1AFDE381" w:rsidTr="23A4650C" w14:paraId="54005832">
        <w:trPr>
          <w:trHeight w:val="67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23F438AB" w:rsidP="3682AD25" w:rsidRDefault="23F438AB" w14:paraId="6CE52DB8" w14:textId="6EAEE938">
            <w:pPr>
              <w:spacing w:before="0" w:beforeAutospacing="off" w:after="0" w:afterAutospacing="off"/>
              <w:rPr>
                <w:rFonts w:ascii="Arial" w:hAnsi="Arial" w:eastAsia="Arial" w:cs="Arial"/>
                <w:i w:val="1"/>
                <w:iCs w:val="1"/>
                <w:sz w:val="16"/>
                <w:szCs w:val="16"/>
                <w:lang w:val="es-419"/>
              </w:rPr>
            </w:pPr>
            <w:r w:rsidRPr="3682AD25" w:rsidR="7B186DEC">
              <w:rPr>
                <w:rFonts w:ascii="Arial" w:hAnsi="Arial" w:eastAsia="Arial" w:cs="Arial"/>
                <w:sz w:val="22"/>
                <w:szCs w:val="22"/>
                <w:lang w:val="es-419"/>
              </w:rPr>
              <w:t>1</w:t>
            </w:r>
            <w:r w:rsidRPr="3682AD25" w:rsidR="6A693BB1">
              <w:rPr>
                <w:rFonts w:ascii="Arial" w:hAnsi="Arial" w:eastAsia="Arial" w:cs="Arial"/>
                <w:sz w:val="22"/>
                <w:szCs w:val="22"/>
                <w:lang w:val="es-419"/>
              </w:rPr>
              <w:t>3</w:t>
            </w:r>
            <w:r w:rsidRPr="3682AD25" w:rsidR="7B186DEC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. </w:t>
            </w:r>
            <w:r w:rsidRPr="3682AD25" w:rsidR="13DFA808">
              <w:rPr>
                <w:rFonts w:ascii="Arial" w:hAnsi="Arial" w:eastAsia="Arial" w:cs="Arial"/>
                <w:sz w:val="22"/>
                <w:szCs w:val="22"/>
                <w:lang w:val="es-419"/>
              </w:rPr>
              <w:t>Público objetivo:</w:t>
            </w:r>
            <w:r w:rsidRPr="3682AD25" w:rsidR="13DFA808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</w:p>
          <w:p w:rsidR="23F438AB" w:rsidP="5880DCB4" w:rsidRDefault="23F438AB" w14:paraId="76DFF519" w14:textId="4B5A7795">
            <w:pPr>
              <w:pStyle w:val="Normal"/>
              <w:spacing w:before="0" w:beforeAutospacing="off" w:after="0" w:afterAutospacing="off"/>
              <w:rPr>
                <w:rFonts w:ascii="Arial" w:hAnsi="Arial" w:eastAsia="Arial" w:cs="Arial"/>
                <w:i w:val="1"/>
                <w:iCs w:val="1"/>
                <w:sz w:val="16"/>
                <w:szCs w:val="16"/>
                <w:lang w:val="es-419"/>
              </w:rPr>
            </w:pPr>
            <w:r w:rsidRPr="5880DCB4" w:rsidR="422029CA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(defina si quiere dirigir su proyecto a un público infantil, juvenil o adulto, y si busca un público nuevo o el proyecto se hará con el público formado, y cuántas personas espera atender)</w:t>
            </w:r>
          </w:p>
          <w:p w:rsidR="23F438AB" w:rsidP="5880DCB4" w:rsidRDefault="23F438AB" w14:paraId="2BF31F02" w14:textId="154D6B71">
            <w:pPr>
              <w:pStyle w:val="Normal"/>
              <w:spacing w:before="0" w:beforeAutospacing="off" w:after="0" w:afterAutospacing="off"/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</w:pP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AFDE381" w:rsidP="1AFDE381" w:rsidRDefault="1AFDE381" w14:paraId="38577849" w14:textId="2B3EC35E">
            <w:pPr>
              <w:pStyle w:val="Normal"/>
              <w:bidi w:val="0"/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</w:pPr>
          </w:p>
        </w:tc>
      </w:tr>
      <w:tr w:rsidR="3682AD25" w:rsidTr="23A4650C" w14:paraId="04F003F9">
        <w:trPr>
          <w:trHeight w:val="67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6CA24163" w:rsidP="269D99D2" w:rsidRDefault="6CA24163" w14:paraId="081F2ABE" w14:textId="143AFC19">
            <w:pPr>
              <w:pStyle w:val="Normal"/>
              <w:bidi w:val="0"/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</w:pPr>
            <w:r w:rsidRPr="269D99D2" w:rsidR="6CA24163">
              <w:rPr>
                <w:rFonts w:ascii="Arial" w:hAnsi="Arial" w:eastAsia="Arial" w:cs="Arial"/>
                <w:sz w:val="22"/>
                <w:szCs w:val="22"/>
                <w:lang w:val="es-419"/>
              </w:rPr>
              <w:t>1</w:t>
            </w:r>
            <w:r w:rsidRPr="269D99D2" w:rsidR="4EE276E0">
              <w:rPr>
                <w:rFonts w:ascii="Arial" w:hAnsi="Arial" w:eastAsia="Arial" w:cs="Arial"/>
                <w:sz w:val="22"/>
                <w:szCs w:val="22"/>
                <w:lang w:val="es-419"/>
              </w:rPr>
              <w:t>4</w:t>
            </w:r>
            <w:r w:rsidRPr="269D99D2" w:rsidR="6CA24163">
              <w:rPr>
                <w:rFonts w:ascii="Arial" w:hAnsi="Arial" w:eastAsia="Arial" w:cs="Arial"/>
                <w:sz w:val="22"/>
                <w:szCs w:val="22"/>
                <w:lang w:val="es-419"/>
              </w:rPr>
              <w:t>. Estrategias</w:t>
            </w:r>
            <w:r w:rsidRPr="269D99D2" w:rsidR="6CA24163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(describa las estrategias de mediación que utilizará, entre las que se cuentan: lectura en voz alta, lectura compartida, creación de historias, recopilación de testimonios, diseño de dispositivos de lectura, </w:t>
            </w:r>
            <w:r w:rsidRPr="269D99D2" w:rsidR="6CA24163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etc</w:t>
            </w:r>
            <w:r w:rsidRPr="269D99D2" w:rsidR="27E93606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¿Qué otras estrategias pueden intervenir durante la sesión para mantener a los asistentes motivados?</w:t>
            </w:r>
            <w:r w:rsidRPr="269D99D2" w:rsidR="6CA24163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)</w:t>
            </w: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682AD25" w:rsidP="3682AD25" w:rsidRDefault="3682AD25" w14:paraId="09B94C04" w14:textId="3629F728">
            <w:pPr>
              <w:pStyle w:val="Normal"/>
              <w:bidi w:val="0"/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</w:pPr>
          </w:p>
        </w:tc>
      </w:tr>
      <w:tr w:rsidR="33C2997F" w:rsidTr="23A4650C" w14:paraId="701AA35E">
        <w:trPr>
          <w:trHeight w:val="67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682AD25" w:rsidRDefault="33C2997F" w14:paraId="1765EF96" w14:textId="68DB618C">
            <w:pPr>
              <w:pStyle w:val="Normal"/>
              <w:spacing w:before="0" w:beforeAutospacing="off" w:after="0" w:afterAutospacing="off"/>
            </w:pPr>
            <w:r w:rsidRPr="269D99D2" w:rsidR="3C87CD72">
              <w:rPr>
                <w:rFonts w:ascii="Arial" w:hAnsi="Arial" w:eastAsia="Arial" w:cs="Arial"/>
                <w:sz w:val="22"/>
                <w:szCs w:val="22"/>
                <w:lang w:val="es-419"/>
              </w:rPr>
              <w:t>1</w:t>
            </w:r>
            <w:r w:rsidRPr="269D99D2" w:rsidR="05A0BBA9">
              <w:rPr>
                <w:rFonts w:ascii="Arial" w:hAnsi="Arial" w:eastAsia="Arial" w:cs="Arial"/>
                <w:sz w:val="22"/>
                <w:szCs w:val="22"/>
                <w:lang w:val="es-419"/>
              </w:rPr>
              <w:t>5</w:t>
            </w:r>
            <w:r w:rsidRPr="269D99D2" w:rsidR="3C87CD72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. </w:t>
            </w:r>
            <w:r w:rsidRPr="269D99D2" w:rsidR="738C3795">
              <w:rPr>
                <w:rFonts w:ascii="Arial" w:hAnsi="Arial" w:eastAsia="Arial" w:cs="Arial"/>
                <w:sz w:val="22"/>
                <w:szCs w:val="22"/>
                <w:lang w:val="es-419"/>
              </w:rPr>
              <w:t>Metodología:</w:t>
            </w:r>
            <w:r w:rsidRPr="269D99D2" w:rsidR="4719C0A0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  <w:r w:rsidRPr="269D99D2" w:rsidR="58610968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describa cómo se aplicarán esas estrategias en el proyecto se van a distribuir en cada sesión </w:t>
            </w:r>
            <w:r w:rsidRPr="269D99D2" w:rsidR="30044EFE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P</w:t>
            </w:r>
            <w:r w:rsidRPr="269D99D2" w:rsidR="31447846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ued</w:t>
            </w:r>
            <w:r w:rsidRPr="269D99D2" w:rsidR="561ACDE7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e</w:t>
            </w:r>
            <w:r w:rsidRPr="269D99D2" w:rsidR="31447846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hacerse preguntas como ¿</w:t>
            </w:r>
            <w:r w:rsidRPr="269D99D2" w:rsidR="3DF22C66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C</w:t>
            </w:r>
            <w:r w:rsidRPr="269D99D2" w:rsidR="712869DA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uánto</w:t>
            </w:r>
            <w:r w:rsidRPr="269D99D2" w:rsidR="31447846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tiempo durará cada momento? ¿Cómo se vincularán los asistentes a la conversación? ¿Qué tipo de preguntas generarán conversación?)</w:t>
            </w: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1AFDE381" w:rsidRDefault="33C2997F" w14:paraId="43B5D948" w14:textId="19BEF8F7">
            <w:pPr>
              <w:spacing w:before="0" w:beforeAutospacing="off" w:after="0" w:afterAutospacing="off"/>
              <w:ind/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</w:pPr>
            <w:r w:rsidRPr="1AFDE381" w:rsidR="738C3795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  <w:r w:rsidRPr="1AFDE381" w:rsidR="3F36E086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 xml:space="preserve">Tenga en cuenta incluir qué se hará en cada una de las sesiones: </w:t>
            </w:r>
          </w:p>
          <w:p w:rsidR="33C2997F" w:rsidP="1AFDE381" w:rsidRDefault="33C2997F" w14:paraId="602CC40B" w14:textId="6ED35028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ind/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</w:pPr>
            <w:r w:rsidRPr="1AFDE381" w:rsidR="3F36E086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 xml:space="preserve">Público infantil: entre 4 y 6 sesiones. </w:t>
            </w:r>
          </w:p>
          <w:p w:rsidR="33C2997F" w:rsidP="1AFDE381" w:rsidRDefault="33C2997F" w14:paraId="571B1FB8" w14:textId="3C6DD507">
            <w:pPr>
              <w:pStyle w:val="ListParagraph"/>
              <w:numPr>
                <w:ilvl w:val="0"/>
                <w:numId w:val="5"/>
              </w:numPr>
              <w:bidi w:val="0"/>
              <w:spacing w:before="0" w:beforeAutospacing="off" w:after="0" w:afterAutospacing="off"/>
              <w:ind/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</w:pPr>
            <w:r w:rsidRPr="1AFDE381" w:rsidR="3F36E086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>Público juvenil y/o adulto: entre 6 y 8 sesiones.</w:t>
            </w:r>
          </w:p>
          <w:p w:rsidR="33C2997F" w:rsidP="1AFDE381" w:rsidRDefault="33C2997F" w14:paraId="210EB12F" w14:textId="07AD6384">
            <w:pPr>
              <w:spacing w:before="0" w:beforeAutospacing="off" w:after="0" w:afterAutospacing="off"/>
              <w:ind w:left="720" w:right="0" w:hanging="36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w:rsidR="1AFDE381" w:rsidTr="23A4650C" w14:paraId="70D58BE8">
        <w:trPr>
          <w:trHeight w:val="67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6583376" w:rsidP="3682AD25" w:rsidRDefault="16583376" w14:paraId="18894CFF" w14:textId="21373341">
            <w:pPr>
              <w:pStyle w:val="Normal"/>
              <w:bidi w:val="0"/>
              <w:rPr>
                <w:rFonts w:ascii="Arial" w:hAnsi="Arial" w:eastAsia="Arial" w:cs="Arial"/>
                <w:i w:val="1"/>
                <w:iCs w:val="1"/>
                <w:color w:val="C04F4D" w:themeColor="accent2" w:themeTint="FF" w:themeShade="FF"/>
                <w:sz w:val="16"/>
                <w:szCs w:val="16"/>
                <w:lang w:val="es-419"/>
              </w:rPr>
            </w:pPr>
            <w:r w:rsidRPr="3682AD25" w:rsidR="16583376">
              <w:rPr>
                <w:rFonts w:ascii="Arial" w:hAnsi="Arial" w:eastAsia="Arial" w:cs="Arial"/>
                <w:sz w:val="22"/>
                <w:szCs w:val="22"/>
                <w:lang w:val="es-419"/>
              </w:rPr>
              <w:t>1</w:t>
            </w:r>
            <w:r w:rsidRPr="3682AD25" w:rsidR="5984FAEA">
              <w:rPr>
                <w:rFonts w:ascii="Arial" w:hAnsi="Arial" w:eastAsia="Arial" w:cs="Arial"/>
                <w:sz w:val="22"/>
                <w:szCs w:val="22"/>
                <w:lang w:val="es-419"/>
              </w:rPr>
              <w:t>6</w:t>
            </w:r>
            <w:r w:rsidRPr="3682AD25" w:rsidR="16583376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. </w:t>
            </w:r>
            <w:r w:rsidRPr="3682AD25" w:rsidR="0D038058">
              <w:rPr>
                <w:rFonts w:ascii="Arial" w:hAnsi="Arial" w:eastAsia="Arial" w:cs="Arial"/>
                <w:sz w:val="22"/>
                <w:szCs w:val="22"/>
                <w:lang w:val="es-419"/>
              </w:rPr>
              <w:t>Vinculación de los libros al proyecto:</w:t>
            </w:r>
            <w:r w:rsidRPr="3682AD25" w:rsidR="0D038058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  <w:r w:rsidRPr="3682AD25" w:rsidR="0D038058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(describa </w:t>
            </w:r>
            <w:r w:rsidRPr="3682AD25" w:rsidR="21AAF684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porqué seleccionó los libros y </w:t>
            </w:r>
            <w:r w:rsidRPr="3682AD25" w:rsidR="0D038058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cómo los libros seleccionados</w:t>
            </w:r>
            <w:r w:rsidRPr="3682AD25" w:rsidR="58DABCB7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en el punto </w:t>
            </w:r>
            <w:r w:rsidRPr="3682AD25" w:rsidR="7A3D1239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10</w:t>
            </w:r>
            <w:r w:rsidRPr="3682AD25" w:rsidR="58DABCB7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</w:t>
            </w:r>
            <w:r w:rsidRPr="3682AD25" w:rsidR="27751157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aportan al desarrollo </w:t>
            </w:r>
            <w:r w:rsidRPr="3682AD25" w:rsidR="58DABCB7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del punto 1</w:t>
            </w:r>
            <w:r w:rsidRPr="3682AD25" w:rsidR="67FFCB52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5</w:t>
            </w:r>
            <w:r w:rsidRPr="3682AD25" w:rsidR="58DABCB7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)</w:t>
            </w: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AFDE381" w:rsidP="1AFDE381" w:rsidRDefault="1AFDE381" w14:paraId="7F814BE3" w14:textId="7267411F">
            <w:pPr>
              <w:pStyle w:val="Normal"/>
              <w:bidi w:val="0"/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</w:pPr>
          </w:p>
        </w:tc>
      </w:tr>
      <w:tr w:rsidR="6807EB96" w:rsidTr="23A4650C" w14:paraId="7E5425EB">
        <w:trPr>
          <w:trHeight w:val="67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7A846D8" w:rsidP="6807EB96" w:rsidRDefault="17A846D8" w14:paraId="7611A819" w14:textId="19DB2C5D">
            <w:pPr>
              <w:pStyle w:val="Normal"/>
              <w:bidi w:val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  <w:r w:rsidRPr="3682AD25" w:rsidR="17A846D8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14. </w:t>
            </w:r>
            <w:r w:rsidRPr="3682AD25" w:rsidR="17A846D8">
              <w:rPr>
                <w:rFonts w:ascii="Arial" w:hAnsi="Arial" w:eastAsia="Arial" w:cs="Arial"/>
                <w:sz w:val="22"/>
                <w:szCs w:val="22"/>
                <w:lang w:val="es-419"/>
              </w:rPr>
              <w:t>Vinculación a redes:</w:t>
            </w:r>
          </w:p>
          <w:p w:rsidR="17A846D8" w:rsidP="3682AD25" w:rsidRDefault="17A846D8" w14:paraId="6CF366E6" w14:textId="33BC280B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</w:pPr>
            <w:r w:rsidRPr="3682AD25" w:rsidR="17A846D8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(enumere y describa las redes</w:t>
            </w:r>
            <w:r w:rsidRPr="3682AD25" w:rsidR="5E60E410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bibliotecarias o aliados </w:t>
            </w:r>
            <w:r w:rsidRPr="3682AD25" w:rsidR="22690E53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estratégicos</w:t>
            </w:r>
            <w:r w:rsidRPr="3682AD25" w:rsidR="5E60E410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</w:t>
            </w:r>
            <w:r w:rsidRPr="3682AD25" w:rsidR="17A846D8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a las que está asociado o </w:t>
            </w:r>
            <w:r w:rsidRPr="3682AD25" w:rsidR="17A846D8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vinculado</w:t>
            </w:r>
            <w:r w:rsidRPr="3682AD25" w:rsidR="57765700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la biblioteca comunitaria itinerante </w:t>
            </w:r>
            <w:r w:rsidRPr="3682AD25" w:rsidR="57765700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ej</w:t>
            </w:r>
            <w:r w:rsidRPr="3682AD25" w:rsidR="57765700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, red latinoamericana de mediadores, red de mediadores, escuela de mediadores </w:t>
            </w:r>
            <w:r w:rsidRPr="3682AD25" w:rsidR="22817F48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red de bibliotecas locales, </w:t>
            </w:r>
            <w:r w:rsidRPr="3682AD25" w:rsidR="57765700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etc.</w:t>
            </w:r>
            <w:r w:rsidRPr="3682AD25" w:rsidR="0F2CCBD4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De lo contario escriba no aplica</w:t>
            </w:r>
            <w:r w:rsidRPr="3682AD25" w:rsidR="17A846D8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)</w:t>
            </w: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6807EB96" w:rsidP="6807EB96" w:rsidRDefault="6807EB96" w14:paraId="3890D8FD" w14:textId="1FB24C4B">
            <w:pPr>
              <w:pStyle w:val="Normal"/>
              <w:bidi w:val="0"/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</w:pPr>
          </w:p>
        </w:tc>
      </w:tr>
      <w:tr w:rsidR="6807EB96" w:rsidTr="23A4650C" w14:paraId="00823581">
        <w:trPr>
          <w:trHeight w:val="67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721131ED" w:rsidP="3682AD25" w:rsidRDefault="721131ED" w14:paraId="6F7D4C09" w14:textId="532C5845">
            <w:pPr>
              <w:pStyle w:val="Normal"/>
              <w:bidi w:val="0"/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</w:pPr>
            <w:r w:rsidRPr="3682AD25" w:rsidR="721131ED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15. </w:t>
            </w:r>
            <w:r w:rsidRPr="3682AD25" w:rsidR="721131ED">
              <w:rPr>
                <w:rFonts w:ascii="Arial" w:hAnsi="Arial" w:eastAsia="Arial" w:cs="Arial"/>
                <w:sz w:val="22"/>
                <w:szCs w:val="22"/>
                <w:lang w:val="es-419"/>
              </w:rPr>
              <w:t>Acceso a contenidos para la mediación</w:t>
            </w:r>
            <w:r w:rsidRPr="3682AD25" w:rsidR="721131ED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  <w:r w:rsidRPr="3682AD25" w:rsidR="721131ED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(describa </w:t>
            </w:r>
            <w:r w:rsidRPr="3682AD25" w:rsidR="0ED1F636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con qué otros recursos se cuentan para el desarrollo del proyecto de mediación LEO, </w:t>
            </w:r>
            <w:r w:rsidRPr="3682AD25" w:rsidR="5D64745B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ej.</w:t>
            </w:r>
            <w:r w:rsidRPr="3682AD25" w:rsidR="0ED1F636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</w:t>
            </w:r>
            <w:r w:rsidRPr="3682AD25" w:rsidR="721131ED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las colecciones físicas, recursos digitales, producción propia, alianzas editoriales, etc.</w:t>
            </w:r>
            <w:r w:rsidRPr="3682AD25" w:rsidR="407E4937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)</w:t>
            </w: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6807EB96" w:rsidP="6807EB96" w:rsidRDefault="6807EB96" w14:paraId="502F1084" w14:textId="10ADDECE">
            <w:pPr>
              <w:pStyle w:val="Normal"/>
              <w:bidi w:val="0"/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</w:pPr>
          </w:p>
        </w:tc>
      </w:tr>
      <w:tr w:rsidR="24B9B773" w:rsidTr="23A4650C" w14:paraId="382F2430">
        <w:trPr>
          <w:trHeight w:val="675"/>
        </w:trPr>
        <w:tc>
          <w:tcPr>
            <w:tcW w:w="9690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24B9B773" w:rsidP="3682AD25" w:rsidRDefault="24B9B773" w14:paraId="2DF1DEB1" w14:textId="0449500E">
            <w:pPr>
              <w:pStyle w:val="Normal"/>
              <w:bidi w:val="0"/>
              <w:jc w:val="center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  <w:r w:rsidRPr="3682AD25" w:rsidR="1F116DDA">
              <w:rPr>
                <w:rFonts w:ascii="Arial" w:hAnsi="Arial" w:eastAsia="Arial" w:cs="Arial"/>
                <w:color w:val="auto"/>
                <w:sz w:val="32"/>
                <w:szCs w:val="32"/>
                <w:lang w:val="es-419"/>
              </w:rPr>
              <w:t>CRONOGRAMA Y PRESUPUESTO</w:t>
            </w:r>
          </w:p>
        </w:tc>
      </w:tr>
      <w:tr w:rsidR="33C2997F" w:rsidTr="23A4650C" w14:paraId="42CEB3F7">
        <w:trPr>
          <w:trHeight w:val="67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C2997F" w:rsidRDefault="33C2997F" w14:paraId="58CE4130" w14:textId="6EAB0E76">
            <w:pPr>
              <w:spacing w:before="0" w:beforeAutospacing="off" w:after="0" w:afterAutospacing="off"/>
            </w:pPr>
            <w:r w:rsidRPr="6807EB96" w:rsidR="22149A6F">
              <w:rPr>
                <w:rFonts w:ascii="Arial" w:hAnsi="Arial" w:eastAsia="Arial" w:cs="Arial"/>
                <w:sz w:val="22"/>
                <w:szCs w:val="22"/>
                <w:lang w:val="es-419"/>
              </w:rPr>
              <w:t>1</w:t>
            </w:r>
            <w:r w:rsidRPr="6807EB96" w:rsidR="15BAC12F">
              <w:rPr>
                <w:rFonts w:ascii="Arial" w:hAnsi="Arial" w:eastAsia="Arial" w:cs="Arial"/>
                <w:sz w:val="22"/>
                <w:szCs w:val="22"/>
                <w:lang w:val="es-419"/>
              </w:rPr>
              <w:t>6</w:t>
            </w:r>
            <w:r w:rsidRPr="6807EB96" w:rsidR="22149A6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. </w:t>
            </w:r>
            <w:r w:rsidRPr="6807EB96" w:rsidR="4932F841">
              <w:rPr>
                <w:rFonts w:ascii="Arial" w:hAnsi="Arial" w:eastAsia="Arial" w:cs="Arial"/>
                <w:sz w:val="22"/>
                <w:szCs w:val="22"/>
                <w:lang w:val="es-419"/>
              </w:rPr>
              <w:t>Cronograma</w:t>
            </w:r>
          </w:p>
          <w:p w:rsidR="33C2997F" w:rsidP="1AFDE381" w:rsidRDefault="33C2997F" w14:paraId="2E0ED556" w14:textId="6C72B669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</w:pPr>
            <w:r w:rsidRPr="1AFDE381" w:rsidR="31447846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>(</w:t>
            </w:r>
            <w:r w:rsidRPr="1AFDE381" w:rsidR="76777C6D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 xml:space="preserve">enliste las </w:t>
            </w:r>
            <w:r w:rsidRPr="1AFDE381" w:rsidR="31447846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>actividades</w:t>
            </w:r>
            <w:r w:rsidRPr="1AFDE381" w:rsidR="63D6D277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 xml:space="preserve"> que</w:t>
            </w:r>
            <w:r w:rsidRPr="1AFDE381" w:rsidR="31447846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 xml:space="preserve"> realizará y sus fechas de ejecución, </w:t>
            </w:r>
            <w:r w:rsidRPr="1AFDE381" w:rsidR="475B5038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 xml:space="preserve">también </w:t>
            </w:r>
            <w:r w:rsidRPr="1AFDE381" w:rsidR="2C494E92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>puede incluir momentos de preparación o finalización del proyecto</w:t>
            </w:r>
            <w:r w:rsidRPr="1AFDE381" w:rsidR="31447846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>)</w:t>
            </w:r>
          </w:p>
          <w:p w:rsidR="33C2997F" w:rsidP="1AFDE381" w:rsidRDefault="33C2997F" w14:paraId="3657D54D" w14:textId="24EBAE24">
            <w:pPr>
              <w:spacing w:before="0" w:beforeAutospacing="off" w:after="0" w:afterAutospacing="off"/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</w:pPr>
            <w:r w:rsidRPr="1AFDE381" w:rsidR="738C3795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 xml:space="preserve">Si </w:t>
            </w:r>
            <w:r w:rsidRPr="1AFDE381" w:rsidR="49DA5FD1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>la actividad dura varios días</w:t>
            </w:r>
            <w:r w:rsidRPr="1AFDE381" w:rsidR="738C3795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>, escriba fecha en que empieza y la fecha en que termina.</w:t>
            </w:r>
          </w:p>
          <w:p w:rsidR="33C2997F" w:rsidP="1AFDE381" w:rsidRDefault="33C2997F" w14:paraId="4BC705FF" w14:textId="7D5EE876">
            <w:pPr>
              <w:spacing w:before="0" w:beforeAutospacing="off" w:after="0" w:afterAutospacing="off"/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</w:pPr>
            <w:r w:rsidRPr="1AFDE381" w:rsidR="738C3795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 xml:space="preserve">Si la actividad ocurre en un solo día, escriba la misma fecha </w:t>
            </w:r>
            <w:r w:rsidRPr="1AFDE381" w:rsidR="0886BDB9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>en</w:t>
            </w:r>
            <w:r w:rsidRPr="1AFDE381" w:rsidR="738C3795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 xml:space="preserve"> </w:t>
            </w:r>
            <w:r w:rsidRPr="1AFDE381" w:rsidR="738C3795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>fecha de inicio y fecha final</w:t>
            </w:r>
            <w:r w:rsidRPr="1AFDE381" w:rsidR="07C439C8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>)</w:t>
            </w:r>
          </w:p>
          <w:p w:rsidR="33C2997F" w:rsidP="33C2997F" w:rsidRDefault="33C2997F" w14:paraId="4CF5D1E0" w14:textId="331AA70E">
            <w:pPr>
              <w:spacing w:before="0" w:beforeAutospacing="off" w:after="0" w:afterAutospacing="off"/>
            </w:pPr>
            <w:r w:rsidRPr="33C2997F" w:rsidR="33C2997F">
              <w:rPr>
                <w:rFonts w:ascii="Arial" w:hAnsi="Arial" w:eastAsia="Arial" w:cs="Arial"/>
                <w:i w:val="1"/>
                <w:iCs w:val="1"/>
                <w:sz w:val="16"/>
                <w:szCs w:val="16"/>
                <w:lang w:val="es-419"/>
              </w:rPr>
              <w:t xml:space="preserve"> </w:t>
            </w: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E87D307" w:rsidP="1AFDE381" w:rsidRDefault="1E87D307" w14:paraId="32E484DE" w14:textId="153B0438">
            <w:pPr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</w:pPr>
            <w:r w:rsidRPr="3682AD25" w:rsidR="1E87D307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>Tenga en cuenta</w:t>
            </w:r>
            <w:r w:rsidRPr="3682AD25" w:rsidR="3E5911DD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 xml:space="preserve"> incluir</w:t>
            </w:r>
            <w:r w:rsidRPr="3682AD25" w:rsidR="2326E215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 xml:space="preserve"> en el cronograma por separado cada una de las </w:t>
            </w:r>
            <w:r w:rsidRPr="3682AD25" w:rsidR="2326E215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>sesiones</w:t>
            </w:r>
            <w:r w:rsidRPr="3682AD25" w:rsidR="7EF18EE9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 xml:space="preserve"> según el público objetivo</w:t>
            </w:r>
            <w:r w:rsidRPr="3682AD25" w:rsidR="1E87D307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>:</w:t>
            </w:r>
            <w:r w:rsidRPr="3682AD25" w:rsidR="1E87D307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 xml:space="preserve"> </w:t>
            </w:r>
          </w:p>
          <w:p w:rsidR="33C2997F" w:rsidP="1AFDE381" w:rsidRDefault="33C2997F" w14:paraId="18853E87" w14:textId="6ED35028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76" w:lineRule="auto"/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</w:pPr>
            <w:r w:rsidRPr="1AFDE381" w:rsidR="1E87D307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 xml:space="preserve">Público infantil: entre 4 y 6 sesiones. </w:t>
            </w:r>
          </w:p>
          <w:p w:rsidR="33C2997F" w:rsidP="1AFDE381" w:rsidRDefault="33C2997F" w14:paraId="70E40E31" w14:textId="3C6DD507">
            <w:pPr>
              <w:pStyle w:val="ListParagraph"/>
              <w:numPr>
                <w:ilvl w:val="0"/>
                <w:numId w:val="5"/>
              </w:numPr>
              <w:bidi w:val="0"/>
              <w:spacing w:before="0" w:beforeAutospacing="off" w:after="0" w:afterAutospacing="off" w:line="276" w:lineRule="auto"/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</w:pPr>
            <w:r w:rsidRPr="1AFDE381" w:rsidR="1E87D307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>Público juvenil y/o adulto: entre 6 y 8 sesiones.</w:t>
            </w:r>
          </w:p>
          <w:p w:rsidR="33C2997F" w:rsidP="6807EB96" w:rsidRDefault="33C2997F" w14:paraId="58AEA7CE" w14:textId="017B6D96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76" w:lineRule="auto"/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</w:pPr>
            <w:r w:rsidRPr="6807EB96" w:rsidR="1638302F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>Fecha máxima</w:t>
            </w:r>
            <w:r w:rsidRPr="6807EB96" w:rsidR="5276B6C9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 xml:space="preserve"> para las sesiones</w:t>
            </w:r>
            <w:r w:rsidRPr="6807EB96" w:rsidR="1638302F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>: 13/10/2026</w:t>
            </w:r>
          </w:p>
          <w:tbl>
            <w:tblPr>
              <w:tblStyle w:val="TableNormal"/>
              <w:bidiVisual w:val="0"/>
              <w:tblW w:w="6960" w:type="dxa"/>
              <w:tblLook w:val="0600" w:firstRow="0" w:lastRow="0" w:firstColumn="0" w:lastColumn="0" w:noHBand="1" w:noVBand="1"/>
            </w:tblPr>
            <w:tblGrid>
              <w:gridCol w:w="4305"/>
              <w:gridCol w:w="1350"/>
              <w:gridCol w:w="1305"/>
            </w:tblGrid>
            <w:tr w:rsidR="33C2997F" w:rsidTr="1AFDE381" w14:paraId="049E9385">
              <w:trPr>
                <w:trHeight w:val="300"/>
              </w:trPr>
              <w:tc>
                <w:tcPr>
                  <w:tcW w:w="430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DD9C3" w:themeFill="background2" w:themeFillShade="E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1AFDE381" w:rsidRDefault="33C2997F" w14:paraId="7F7B0A06" w14:textId="247441B9">
                  <w:pPr>
                    <w:spacing w:before="0" w:beforeAutospacing="off" w:after="0" w:afterAutospacing="off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</w:pPr>
                  <w:r w:rsidRPr="1AFDE381" w:rsidR="738C3795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  <w:t>Actividad</w:t>
                  </w:r>
                </w:p>
              </w:tc>
              <w:tc>
                <w:tcPr>
                  <w:tcW w:w="135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DD9C3" w:themeFill="background2" w:themeFillShade="E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1AFDE381" w:rsidRDefault="33C2997F" w14:paraId="6C2364B6" w14:textId="084EC56B">
                  <w:pPr>
                    <w:spacing w:before="0" w:beforeAutospacing="off" w:after="0" w:afterAutospacing="off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</w:pPr>
                  <w:r w:rsidRPr="1AFDE381" w:rsidR="738C3795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  <w:t xml:space="preserve">Fecha de inicio </w:t>
                  </w:r>
                </w:p>
              </w:tc>
              <w:tc>
                <w:tcPr>
                  <w:tcW w:w="130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DD9C3" w:themeFill="background2" w:themeFillShade="E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1AFDE381" w:rsidRDefault="33C2997F" w14:paraId="74FC5823" w14:textId="457F33B3">
                  <w:pPr>
                    <w:spacing w:before="0" w:beforeAutospacing="off" w:after="0" w:afterAutospacing="off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</w:pPr>
                  <w:r w:rsidRPr="1AFDE381" w:rsidR="738C3795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  <w:t>Fecha Final</w:t>
                  </w:r>
                </w:p>
              </w:tc>
            </w:tr>
            <w:tr w:rsidR="33C2997F" w:rsidTr="1AFDE381" w14:paraId="587D3DE1">
              <w:trPr>
                <w:trHeight w:val="300"/>
              </w:trPr>
              <w:tc>
                <w:tcPr>
                  <w:tcW w:w="430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13EA1D1D" w14:textId="29FBDD2B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color w:val="F79646" w:themeColor="accent6" w:themeTint="FF" w:themeShade="FF"/>
                      <w:sz w:val="22"/>
                      <w:szCs w:val="22"/>
                      <w:lang w:val="es-419"/>
                    </w:rPr>
                    <w:t>Ejemplo:</w:t>
                  </w:r>
                </w:p>
                <w:p w:rsidR="33C2997F" w:rsidP="33C2997F" w:rsidRDefault="33C2997F" w14:paraId="65956F6A" w14:textId="04D0F072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color w:val="F79646" w:themeColor="accent6" w:themeTint="FF" w:themeShade="FF"/>
                      <w:sz w:val="22"/>
                      <w:szCs w:val="22"/>
                      <w:lang w:val="es-419"/>
                    </w:rPr>
                    <w:t>Convocatoria de público</w:t>
                  </w:r>
                </w:p>
              </w:tc>
              <w:tc>
                <w:tcPr>
                  <w:tcW w:w="135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3E90F0D6" w14:textId="5AC6D832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>1/08/2026</w:t>
                  </w:r>
                </w:p>
              </w:tc>
              <w:tc>
                <w:tcPr>
                  <w:tcW w:w="130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1AA14D3D" w14:textId="1BED40BA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>10/08/2026</w:t>
                  </w:r>
                </w:p>
              </w:tc>
            </w:tr>
            <w:tr w:rsidR="33C2997F" w:rsidTr="1AFDE381" w14:paraId="7230A33D">
              <w:trPr>
                <w:trHeight w:val="300"/>
              </w:trPr>
              <w:tc>
                <w:tcPr>
                  <w:tcW w:w="430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D151CE7" w:rsidP="1AFDE381" w:rsidRDefault="3D151CE7" w14:paraId="68A722A2" w14:textId="54468B12">
                  <w:pPr>
                    <w:spacing w:before="0" w:beforeAutospacing="off" w:after="0" w:afterAutospacing="off"/>
                    <w:rPr>
                      <w:rFonts w:ascii="Arial" w:hAnsi="Arial" w:eastAsia="Arial" w:cs="Arial"/>
                      <w:color w:val="F79546"/>
                      <w:sz w:val="22"/>
                      <w:szCs w:val="22"/>
                      <w:lang w:val="es-419"/>
                    </w:rPr>
                  </w:pPr>
                  <w:r w:rsidRPr="1AFDE381" w:rsidR="3D151CE7">
                    <w:rPr>
                      <w:rFonts w:ascii="Arial" w:hAnsi="Arial" w:eastAsia="Arial" w:cs="Arial"/>
                      <w:color w:val="F79546"/>
                      <w:sz w:val="22"/>
                      <w:szCs w:val="22"/>
                      <w:lang w:val="es-419"/>
                    </w:rPr>
                    <w:t>Ejemplo:</w:t>
                  </w:r>
                </w:p>
                <w:p w:rsidR="33C2997F" w:rsidP="53CD30A9" w:rsidRDefault="33C2997F" w14:paraId="2191A5F9" w14:textId="783AEFFE">
                  <w:pPr>
                    <w:spacing w:before="0" w:beforeAutospacing="off" w:after="0" w:afterAutospacing="off"/>
                    <w:rPr>
                      <w:rFonts w:ascii="Arial" w:hAnsi="Arial" w:eastAsia="Arial" w:cs="Arial"/>
                      <w:color w:val="F79546"/>
                      <w:sz w:val="22"/>
                      <w:szCs w:val="22"/>
                    </w:rPr>
                  </w:pPr>
                  <w:r w:rsidRPr="53CD30A9" w:rsidR="4829BF5B">
                    <w:rPr>
                      <w:rFonts w:ascii="Arial" w:hAnsi="Arial" w:eastAsia="Arial" w:cs="Arial"/>
                      <w:color w:val="F79546"/>
                      <w:sz w:val="22"/>
                      <w:szCs w:val="22"/>
                      <w:lang w:val="es-419"/>
                    </w:rPr>
                    <w:t>Sesión 1: lectura de</w:t>
                  </w:r>
                  <w:r w:rsidRPr="53CD30A9" w:rsidR="718D8831">
                    <w:rPr>
                      <w:rFonts w:ascii="Arial" w:hAnsi="Arial" w:eastAsia="Arial" w:cs="Arial"/>
                      <w:color w:val="F79546"/>
                      <w:sz w:val="22"/>
                      <w:szCs w:val="22"/>
                      <w:lang w:val="es-419"/>
                    </w:rPr>
                    <w:t>l primer relato y escritura de un recuerdo asociado</w:t>
                  </w:r>
                </w:p>
                <w:p w:rsidR="33C2997F" w:rsidP="33C2997F" w:rsidRDefault="33C2997F" w14:paraId="59B2EAB6" w14:textId="237412EA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35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55D05FF8" w14:textId="3716F3A7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>14/08/2026</w:t>
                  </w:r>
                </w:p>
              </w:tc>
              <w:tc>
                <w:tcPr>
                  <w:tcW w:w="130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78441564" w14:textId="468885EA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>14/08/2026</w:t>
                  </w:r>
                </w:p>
              </w:tc>
            </w:tr>
            <w:tr w:rsidR="33C2997F" w:rsidTr="1AFDE381" w14:paraId="20305684">
              <w:trPr>
                <w:trHeight w:val="300"/>
              </w:trPr>
              <w:tc>
                <w:tcPr>
                  <w:tcW w:w="430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4052366C" w14:textId="7447350C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135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07A480E1" w14:textId="33ECE2BD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130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6DDE3FC4" w14:textId="132B9889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</w:tr>
            <w:tr w:rsidR="33C2997F" w:rsidTr="1AFDE381" w14:paraId="3EA65784">
              <w:trPr>
                <w:trHeight w:val="300"/>
              </w:trPr>
              <w:tc>
                <w:tcPr>
                  <w:tcW w:w="430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7D73FAFF" w14:textId="41FECE7F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135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5CE7BCD5" w14:textId="5E1B0303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130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65D871E7" w14:textId="03217939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</w:tr>
            <w:tr w:rsidR="33C2997F" w:rsidTr="1AFDE381" w14:paraId="2052BDFC">
              <w:trPr>
                <w:trHeight w:val="300"/>
              </w:trPr>
              <w:tc>
                <w:tcPr>
                  <w:tcW w:w="430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3A568896" w14:textId="4662BAF8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135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04C22549" w14:textId="5B19AD69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130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3F4B6DB9" w14:textId="52CEA1BF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</w:tr>
            <w:tr w:rsidR="33C2997F" w:rsidTr="1AFDE381" w14:paraId="3118BDDF">
              <w:trPr>
                <w:trHeight w:val="300"/>
              </w:trPr>
              <w:tc>
                <w:tcPr>
                  <w:tcW w:w="430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1DF39775" w14:textId="33A70AC6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135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1C5447EF" w14:textId="256CA86B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130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362534DF" w14:textId="0002C2D8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</w:tr>
            <w:tr w:rsidR="33C2997F" w:rsidTr="1AFDE381" w14:paraId="467DDED4">
              <w:trPr>
                <w:trHeight w:val="300"/>
              </w:trPr>
              <w:tc>
                <w:tcPr>
                  <w:tcW w:w="430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15FD0570" w14:textId="2838A4A9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135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0B2D92BB" w14:textId="7B9788A9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130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7C4001FF" w14:textId="0F83BAB5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</w:tr>
          </w:tbl>
          <w:p w:rsidR="33C2997F" w:rsidP="1AFDE381" w:rsidRDefault="33C2997F" w14:paraId="58037386" w14:textId="0607F5F8">
            <w:pPr>
              <w:bidi w:val="0"/>
              <w:spacing w:before="0" w:beforeAutospacing="off" w:after="0" w:afterAutospacing="off" w:line="276" w:lineRule="auto"/>
              <w:ind/>
            </w:pPr>
            <w:r w:rsidRPr="1AFDE381" w:rsidR="738C3795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</w:p>
        </w:tc>
      </w:tr>
      <w:tr w:rsidR="33C2997F" w:rsidTr="23A4650C" w14:paraId="7DCF0EAD">
        <w:trPr>
          <w:trHeight w:val="67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1AFDE381" w:rsidRDefault="33C2997F" w14:paraId="4209DC34" w14:textId="542CD10C">
            <w:pPr>
              <w:spacing w:before="0" w:beforeAutospacing="off" w:after="0" w:afterAutospacing="off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  <w:r w:rsidRPr="6807EB96" w:rsidR="4510DBA8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17. </w:t>
            </w:r>
            <w:r w:rsidRPr="6807EB96" w:rsidR="4932F841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Presupuesto </w:t>
            </w:r>
          </w:p>
          <w:p w:rsidR="33C2997F" w:rsidP="1AFDE381" w:rsidRDefault="33C2997F" w14:paraId="34DED1F5" w14:textId="7E461169">
            <w:pPr>
              <w:spacing w:before="0" w:beforeAutospacing="off" w:after="0" w:afterAutospacing="off"/>
              <w:rPr>
                <w:rFonts w:ascii="Arial" w:hAnsi="Arial" w:eastAsia="Arial" w:cs="Arial"/>
                <w:i w:val="1"/>
                <w:iCs w:val="1"/>
                <w:sz w:val="16"/>
                <w:szCs w:val="16"/>
                <w:lang w:val="es-419"/>
              </w:rPr>
            </w:pPr>
            <w:r w:rsidRPr="1AFDE381" w:rsidR="738C3795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 xml:space="preserve">(Describa como </w:t>
            </w:r>
            <w:r w:rsidRPr="1AFDE381" w:rsidR="58DB1FEB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>distribuirá e</w:t>
            </w:r>
            <w:r w:rsidRPr="1AFDE381" w:rsidR="738C3795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 xml:space="preserve">l recurso para la realización del </w:t>
            </w:r>
            <w:r w:rsidRPr="1AFDE381" w:rsidR="1EE4EC70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>proyecto)</w:t>
            </w:r>
            <w:r>
              <w:br/>
            </w: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C2997F" w:rsidRDefault="33C2997F" w14:paraId="68B4FEC3" w14:textId="0E7F9CE3">
            <w:pPr>
              <w:spacing w:before="0" w:beforeAutospacing="off" w:after="0" w:afterAutospacing="off" w:line="276" w:lineRule="auto"/>
            </w:pPr>
            <w:r w:rsidRPr="1AFDE381" w:rsidR="7DE54947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>Tenga en cuenta la información en la invitación sectorial numeral 5.5 y 5.6.</w:t>
            </w:r>
            <w:r w:rsidRPr="1AFDE381" w:rsidR="1C9D26F3">
              <w:rPr>
                <w:rFonts w:ascii="Arial" w:hAnsi="Arial" w:eastAsia="Arial" w:cs="Arial"/>
                <w:color w:val="FF0000"/>
                <w:sz w:val="22"/>
                <w:szCs w:val="22"/>
                <w:lang w:val="es-419"/>
              </w:rPr>
              <w:t xml:space="preserve"> e incluya o elimine las filas que sean necesarias.</w:t>
            </w:r>
          </w:p>
          <w:tbl>
            <w:tblPr>
              <w:tblStyle w:val="TableNormal"/>
              <w:bidiVisual w:val="0"/>
              <w:tblW w:w="0" w:type="auto"/>
              <w:tblLook w:val="0600" w:firstRow="0" w:lastRow="0" w:firstColumn="0" w:lastColumn="0" w:noHBand="1" w:noVBand="1"/>
            </w:tblPr>
            <w:tblGrid>
              <w:gridCol w:w="1740"/>
              <w:gridCol w:w="1740"/>
              <w:gridCol w:w="1740"/>
              <w:gridCol w:w="1740"/>
            </w:tblGrid>
            <w:tr w:rsidR="33C2997F" w:rsidTr="3C9AB932" w14:paraId="701C7AB3">
              <w:trPr>
                <w:trHeight w:val="270"/>
              </w:trPr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DD9C3" w:themeFill="background2" w:themeFillShade="E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1AFDE381" w:rsidRDefault="33C2997F" w14:paraId="4413A306" w14:textId="6A1FFB0C">
                  <w:pPr>
                    <w:spacing w:before="0" w:beforeAutospacing="off" w:after="0" w:afterAutospacing="off"/>
                    <w:jc w:val="center"/>
                  </w:pPr>
                  <w:r w:rsidRPr="1AFDE381" w:rsidR="738C3795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  <w:t>Recurso</w:t>
                  </w:r>
                  <w:r w:rsidRPr="1AFDE381" w:rsidR="738C3795">
                    <w:rPr>
                      <w:rFonts w:ascii="Arial" w:hAnsi="Arial" w:eastAsia="Arial" w:cs="Arial"/>
                      <w:b w:val="1"/>
                      <w:bCs w:val="1"/>
                      <w:i w:val="1"/>
                      <w:iCs w:val="1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  <w:p w:rsidR="33C2997F" w:rsidP="1AFDE381" w:rsidRDefault="33C2997F" w14:paraId="6120E13E" w14:textId="57DF7063">
                  <w:pPr>
                    <w:spacing w:before="0" w:beforeAutospacing="off" w:after="0" w:afterAutospacing="off"/>
                    <w:jc w:val="center"/>
                  </w:pPr>
                  <w:r w:rsidRPr="1AFDE381" w:rsidR="738C3795">
                    <w:rPr>
                      <w:rFonts w:ascii="Arial" w:hAnsi="Arial" w:eastAsia="Arial" w:cs="Arial"/>
                      <w:i w:val="1"/>
                      <w:iCs w:val="1"/>
                      <w:sz w:val="16"/>
                      <w:szCs w:val="16"/>
                      <w:lang w:val="es-419"/>
                    </w:rPr>
                    <w:t>(todo</w:t>
                  </w:r>
                  <w:r w:rsidRPr="1AFDE381" w:rsidR="7FD38D56">
                    <w:rPr>
                      <w:rFonts w:ascii="Arial" w:hAnsi="Arial" w:eastAsia="Arial" w:cs="Arial"/>
                      <w:i w:val="1"/>
                      <w:iCs w:val="1"/>
                      <w:sz w:val="16"/>
                      <w:szCs w:val="16"/>
                      <w:lang w:val="es-419"/>
                    </w:rPr>
                    <w:t xml:space="preserve"> lo</w:t>
                  </w:r>
                  <w:r w:rsidRPr="1AFDE381" w:rsidR="738C3795">
                    <w:rPr>
                      <w:rFonts w:ascii="Arial" w:hAnsi="Arial" w:eastAsia="Arial" w:cs="Arial"/>
                      <w:i w:val="1"/>
                      <w:iCs w:val="1"/>
                      <w:sz w:val="16"/>
                      <w:szCs w:val="16"/>
                      <w:lang w:val="es-419"/>
                    </w:rPr>
                    <w:t xml:space="preserve"> necesario</w:t>
                  </w:r>
                </w:p>
                <w:p w:rsidR="33C2997F" w:rsidP="1AFDE381" w:rsidRDefault="33C2997F" w14:paraId="57507A55" w14:textId="013EBC4E">
                  <w:pPr>
                    <w:spacing w:before="0" w:beforeAutospacing="off" w:after="0" w:afterAutospacing="off"/>
                    <w:jc w:val="center"/>
                  </w:pPr>
                  <w:r w:rsidRPr="3C9AB932" w:rsidR="738C3795">
                    <w:rPr>
                      <w:rFonts w:ascii="Arial" w:hAnsi="Arial" w:eastAsia="Arial" w:cs="Arial"/>
                      <w:i w:val="1"/>
                      <w:iCs w:val="1"/>
                      <w:sz w:val="16"/>
                      <w:szCs w:val="16"/>
                      <w:lang w:val="es-419"/>
                    </w:rPr>
                    <w:t xml:space="preserve">para realizar las </w:t>
                  </w:r>
                  <w:r w:rsidRPr="3C9AB932" w:rsidR="738C3795">
                    <w:rPr>
                      <w:rFonts w:ascii="Arial" w:hAnsi="Arial" w:eastAsia="Arial" w:cs="Arial"/>
                      <w:i w:val="1"/>
                      <w:iCs w:val="1"/>
                      <w:sz w:val="16"/>
                      <w:szCs w:val="16"/>
                      <w:lang w:val="es-419"/>
                    </w:rPr>
                    <w:t>actividades</w:t>
                  </w:r>
                  <w:r w:rsidRPr="3C9AB932" w:rsidR="738C3795">
                    <w:rPr>
                      <w:rFonts w:ascii="Arial" w:hAnsi="Arial" w:eastAsia="Arial" w:cs="Arial"/>
                      <w:i w:val="1"/>
                      <w:iCs w:val="1"/>
                      <w:sz w:val="16"/>
                      <w:szCs w:val="16"/>
                      <w:lang w:val="es-419"/>
                    </w:rPr>
                    <w:t>)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DD9C3" w:themeFill="background2" w:themeFillShade="E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5880DCB4" w:rsidRDefault="33C2997F" w14:paraId="171B6008" w14:textId="6036A3D2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76" w:lineRule="auto"/>
                    <w:ind w:left="0" w:right="0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</w:pPr>
                  <w:r w:rsidRPr="5880DCB4" w:rsidR="6EC53042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  <w:t>Cantidad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DD9C3" w:themeFill="background2" w:themeFillShade="E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1AFDE381" w:rsidRDefault="33C2997F" w14:paraId="14FAD06C" w14:textId="04FBB426">
                  <w:pPr>
                    <w:spacing w:before="0" w:beforeAutospacing="off" w:after="0" w:afterAutospacing="off"/>
                    <w:jc w:val="center"/>
                  </w:pPr>
                  <w:r w:rsidRPr="1AFDE381" w:rsidR="738C3795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  <w:t>Valor unitario</w:t>
                  </w:r>
                  <w:r w:rsidRPr="1AFDE381" w:rsidR="738C3795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  <w:r w:rsidRPr="1AFDE381" w:rsidR="738C3795">
                    <w:rPr>
                      <w:rFonts w:ascii="Arial" w:hAnsi="Arial" w:eastAsia="Arial" w:cs="Arial"/>
                      <w:i w:val="1"/>
                      <w:iCs w:val="1"/>
                      <w:sz w:val="16"/>
                      <w:szCs w:val="16"/>
                      <w:lang w:val="es-419"/>
                    </w:rPr>
                    <w:t xml:space="preserve">(solo escriba el valor en números de los gastos que va a cargar a convocatoria (del dinero que se otorga). Para todo lo demás escriba </w:t>
                  </w:r>
                  <w:r w:rsidRPr="1AFDE381" w:rsidR="738C3795">
                    <w:rPr>
                      <w:rFonts w:ascii="Arial" w:hAnsi="Arial" w:eastAsia="Arial" w:cs="Arial"/>
                      <w:b w:val="1"/>
                      <w:bCs w:val="1"/>
                      <w:i w:val="1"/>
                      <w:iCs w:val="1"/>
                      <w:sz w:val="16"/>
                      <w:szCs w:val="16"/>
                      <w:lang w:val="es-419"/>
                    </w:rPr>
                    <w:t>0</w:t>
                  </w:r>
                  <w:r w:rsidRPr="1AFDE381" w:rsidR="738C3795">
                    <w:rPr>
                      <w:rFonts w:ascii="Arial" w:hAnsi="Arial" w:eastAsia="Arial" w:cs="Arial"/>
                      <w:i w:val="1"/>
                      <w:iCs w:val="1"/>
                      <w:sz w:val="16"/>
                      <w:szCs w:val="16"/>
                      <w:lang w:val="es-419"/>
                    </w:rPr>
                    <w:t>)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DD9C3" w:themeFill="background2" w:themeFillShade="E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1AFDE381" w:rsidRDefault="33C2997F" w14:paraId="17E77EB3" w14:textId="7D214FEC">
                  <w:pPr>
                    <w:spacing w:before="0" w:beforeAutospacing="off" w:after="0" w:afterAutospacing="off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</w:pPr>
                  <w:r w:rsidRPr="1AFDE381" w:rsidR="738C3795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  <w:t>Valor Tota</w:t>
                  </w:r>
                  <w:r w:rsidRPr="1AFDE381" w:rsidR="738C3795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  <w:t>l</w:t>
                  </w:r>
                </w:p>
              </w:tc>
            </w:tr>
            <w:tr w:rsidR="33C2997F" w:rsidTr="3C9AB932" w14:paraId="63F5FBCA">
              <w:trPr>
                <w:trHeight w:val="270"/>
              </w:trPr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F7D5506" w:rsidP="1AFDE381" w:rsidRDefault="0F7D5506" w14:paraId="31A74003" w14:textId="5F8FCDF1">
                  <w:pPr>
                    <w:spacing w:before="0" w:beforeAutospacing="off" w:after="0" w:afterAutospacing="off"/>
                    <w:jc w:val="left"/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</w:pPr>
                  <w:r w:rsidRPr="1AFDE381" w:rsidR="0F7D5506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Ejemplo</w:t>
                  </w:r>
                  <w:r w:rsidRPr="1AFDE381" w:rsidR="50BF737D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:</w:t>
                  </w:r>
                </w:p>
                <w:p w:rsidR="33C2997F" w:rsidP="1AFDE381" w:rsidRDefault="33C2997F" w14:paraId="24AD2389" w14:textId="6FCA3565">
                  <w:pPr>
                    <w:spacing w:before="0" w:beforeAutospacing="off" w:after="0" w:afterAutospacing="off"/>
                    <w:jc w:val="left"/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</w:pPr>
                  <w:r w:rsidRPr="1AFDE381" w:rsidR="0F7D5506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 xml:space="preserve">Honorarios </w:t>
                  </w:r>
                  <w:r w:rsidRPr="1AFDE381" w:rsidR="79652311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 xml:space="preserve">del </w:t>
                  </w:r>
                  <w:r w:rsidRPr="1AFDE381" w:rsidR="0F7D5506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mediador</w:t>
                  </w:r>
                  <w:r w:rsidRPr="1AFDE381" w:rsidR="0F7D5506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 xml:space="preserve"> de lectura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1AFDE381" w:rsidRDefault="33C2997F" w14:paraId="37958932" w14:textId="76472AD2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76" w:lineRule="auto"/>
                    <w:ind w:left="0" w:right="0"/>
                    <w:jc w:val="left"/>
                  </w:pPr>
                  <w:r w:rsidRPr="1AFDE381" w:rsidR="0F7D5506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2 meses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1AFDE381" w:rsidRDefault="33C2997F" w14:paraId="7236E7AE" w14:textId="38E561E5">
                  <w:pPr>
                    <w:spacing w:before="0" w:beforeAutospacing="off" w:after="0" w:afterAutospacing="off"/>
                    <w:jc w:val="left"/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</w:pPr>
                  <w:r w:rsidRPr="1AFDE381" w:rsidR="0F7D5506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2.0000.000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1AFDE381" w:rsidRDefault="33C2997F" w14:paraId="18D44744" w14:textId="402CC994">
                  <w:pPr>
                    <w:spacing w:before="0" w:beforeAutospacing="off" w:after="0" w:afterAutospacing="off"/>
                    <w:jc w:val="left"/>
                  </w:pPr>
                  <w:r w:rsidRPr="1AFDE381" w:rsidR="0F7D5506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4.000.000</w:t>
                  </w:r>
                  <w:r w:rsidRPr="1AFDE381" w:rsidR="738C3795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 xml:space="preserve"> </w:t>
                  </w:r>
                </w:p>
              </w:tc>
            </w:tr>
            <w:tr w:rsidR="33C2997F" w:rsidTr="3C9AB932" w14:paraId="77E0D7E8">
              <w:trPr>
                <w:trHeight w:val="270"/>
              </w:trPr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1AFDE381" w:rsidRDefault="33C2997F" w14:paraId="47812D8C" w14:textId="50B2ED58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76" w:lineRule="auto"/>
                    <w:ind w:left="0" w:right="0"/>
                    <w:jc w:val="left"/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</w:pPr>
                  <w:r w:rsidRPr="1AFDE381" w:rsidR="1BE1DFE8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Ejemplo:</w:t>
                  </w:r>
                </w:p>
                <w:p w:rsidR="33C2997F" w:rsidP="1AFDE381" w:rsidRDefault="33C2997F" w14:paraId="085A522E" w14:textId="7F6C5512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76" w:lineRule="auto"/>
                    <w:ind w:left="0" w:right="0"/>
                    <w:jc w:val="left"/>
                  </w:pPr>
                  <w:r w:rsidRPr="1AFDE381" w:rsidR="120B0E81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Refrigerios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1AFDE381" w:rsidRDefault="33C2997F" w14:paraId="37352C1E" w14:textId="1D7E50BA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76" w:lineRule="auto"/>
                    <w:ind w:left="0" w:right="0"/>
                    <w:jc w:val="left"/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</w:pPr>
                  <w:r w:rsidRPr="1AFDE381" w:rsidR="120B0E81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 xml:space="preserve">12 </w:t>
                  </w:r>
                  <w:r w:rsidRPr="1AFDE381" w:rsidR="2A7DF8C3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 xml:space="preserve">personas en </w:t>
                  </w:r>
                  <w:r w:rsidRPr="1AFDE381" w:rsidR="120B0E81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6 sesiones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1AFDE381" w:rsidRDefault="33C2997F" w14:paraId="57C4F852" w14:textId="0FF336E2">
                  <w:pPr>
                    <w:spacing w:before="0" w:beforeAutospacing="off" w:after="0" w:afterAutospacing="off"/>
                    <w:jc w:val="left"/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</w:pPr>
                  <w:r w:rsidRPr="1AFDE381" w:rsidR="120B0E81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15.000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1AFDE381" w:rsidRDefault="33C2997F" w14:paraId="18DF09C4" w14:textId="39FE8D3B">
                  <w:pPr>
                    <w:spacing w:before="0" w:beforeAutospacing="off" w:after="0" w:afterAutospacing="off"/>
                    <w:jc w:val="left"/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</w:pPr>
                  <w:r w:rsidRPr="1AFDE381" w:rsidR="120B0E81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1.080.000</w:t>
                  </w:r>
                </w:p>
              </w:tc>
            </w:tr>
            <w:tr w:rsidR="33C2997F" w:rsidTr="3C9AB932" w14:paraId="22E6E922">
              <w:trPr>
                <w:trHeight w:val="270"/>
              </w:trPr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E51BAB0" w:rsidP="1AFDE381" w:rsidRDefault="0E51BAB0" w14:paraId="3A7E992C" w14:textId="1FDF0BBB">
                  <w:pPr>
                    <w:spacing w:before="0" w:beforeAutospacing="off" w:after="0" w:afterAutospacing="off"/>
                    <w:jc w:val="left"/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</w:pPr>
                  <w:r w:rsidRPr="1AFDE381" w:rsidR="0E51BAB0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Ejemplo:</w:t>
                  </w:r>
                </w:p>
                <w:p w:rsidR="33C2997F" w:rsidP="1AFDE381" w:rsidRDefault="33C2997F" w14:paraId="5AE37037" w14:textId="51E36AD6">
                  <w:pPr>
                    <w:spacing w:before="0" w:beforeAutospacing="off" w:after="0" w:afterAutospacing="off"/>
                    <w:jc w:val="left"/>
                  </w:pPr>
                  <w:r w:rsidRPr="1AFDE381" w:rsidR="738C3795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Tallerista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1AFDE381" w:rsidRDefault="33C2997F" w14:paraId="22912C7D" w14:textId="0660BDEB">
                  <w:pPr>
                    <w:spacing w:before="0" w:beforeAutospacing="off" w:after="0" w:afterAutospacing="off"/>
                    <w:jc w:val="left"/>
                  </w:pPr>
                  <w:r w:rsidRPr="1AFDE381" w:rsidR="3758A086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2</w:t>
                  </w:r>
                  <w:r w:rsidRPr="1AFDE381" w:rsidR="738C3795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 xml:space="preserve"> sesiones 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1AFDE381" w:rsidRDefault="33C2997F" w14:paraId="55D09CA6" w14:textId="76C2FCE4">
                  <w:pPr>
                    <w:spacing w:before="0" w:beforeAutospacing="off" w:after="0" w:afterAutospacing="off"/>
                    <w:jc w:val="left"/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</w:pPr>
                  <w:r w:rsidRPr="1AFDE381" w:rsidR="750A9497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2</w:t>
                  </w:r>
                  <w:r w:rsidRPr="1AFDE381" w:rsidR="738C3795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 xml:space="preserve">00.000 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33C2997F" w:rsidP="1AFDE381" w:rsidRDefault="33C2997F" w14:paraId="6D7B7B7F" w14:textId="52D4FCA0">
                  <w:pPr>
                    <w:spacing w:before="0" w:beforeAutospacing="off" w:after="0" w:afterAutospacing="off"/>
                    <w:jc w:val="left"/>
                  </w:pPr>
                  <w:r w:rsidRPr="1AFDE381" w:rsidR="69CCBA31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4</w:t>
                  </w:r>
                  <w:r w:rsidRPr="1AFDE381" w:rsidR="738C3795">
                    <w:rPr>
                      <w:rFonts w:ascii="Arial" w:hAnsi="Arial" w:eastAsia="Arial" w:cs="Arial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00.000</w:t>
                  </w:r>
                </w:p>
              </w:tc>
            </w:tr>
            <w:tr w:rsidR="1AFDE381" w:rsidTr="3C9AB932" w14:paraId="2B678A07">
              <w:trPr>
                <w:trHeight w:val="270"/>
              </w:trPr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0821F9AD" w14:textId="63B6E1F2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4EE76D7C" w14:textId="11E823DC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4D4CD762" w14:textId="0766516C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6AA58C4A" w14:textId="22E447CC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</w:tr>
            <w:tr w:rsidR="1AFDE381" w:rsidTr="3C9AB932" w14:paraId="1DF94249">
              <w:trPr>
                <w:trHeight w:val="270"/>
              </w:trPr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0E3B91D4" w14:textId="28C70B04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2B29291C" w14:textId="7CBCAE37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2BC14421" w14:textId="765088FD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2977F248" w14:textId="1E9BA79E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</w:tr>
            <w:tr w:rsidR="1AFDE381" w:rsidTr="3C9AB932" w14:paraId="7345AC4D">
              <w:trPr>
                <w:trHeight w:val="270"/>
              </w:trPr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00310536" w14:textId="34353106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748AB679" w14:textId="6E68AB46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4516585E" w14:textId="2D96935F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0887598D" w14:textId="512C1058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</w:tr>
            <w:tr w:rsidR="1AFDE381" w:rsidTr="3C9AB932" w14:paraId="5F0795EB">
              <w:trPr>
                <w:trHeight w:val="270"/>
              </w:trPr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05287DFA" w14:textId="1C468DE4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3B7208D9" w14:textId="7046A9BE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77276CD7" w14:textId="36DAF5E9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15CCC3C6" w14:textId="3275A017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</w:tr>
            <w:tr w:rsidR="1AFDE381" w:rsidTr="3C9AB932" w14:paraId="57302CC6">
              <w:trPr>
                <w:trHeight w:val="270"/>
              </w:trPr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7951BF38" w14:textId="607F941E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123871D4" w14:textId="7250FC76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48891CA9" w14:textId="4E1E0E59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51FCFC3D" w14:textId="3FF85B72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</w:tr>
            <w:tr w:rsidR="1AFDE381" w:rsidTr="3C9AB932" w14:paraId="385EA78D">
              <w:trPr>
                <w:trHeight w:val="270"/>
              </w:trPr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45EE2370" w14:textId="6AEEB04C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21716125" w14:textId="53EC2DE6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0489144D" w14:textId="4E2A8690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1AFDE381" w:rsidP="1AFDE381" w:rsidRDefault="1AFDE381" w14:paraId="6366CE02" w14:textId="55D68948">
                  <w:pPr>
                    <w:pStyle w:val="Normal"/>
                    <w:bidi w:val="0"/>
                    <w:jc w:val="left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</w:tr>
            <w:tr w:rsidR="33C2997F" w:rsidTr="3C9AB932" w14:paraId="3A916E15">
              <w:trPr>
                <w:trHeight w:val="270"/>
              </w:trPr>
              <w:tc>
                <w:tcPr>
                  <w:tcW w:w="5220" w:type="dxa"/>
                  <w:gridSpan w:val="3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DD9C3" w:themeFill="background2" w:themeFillShade="E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4B5A6672" w:rsidP="1AFDE381" w:rsidRDefault="4B5A6672" w14:paraId="16E76E13" w14:textId="0474C300">
                  <w:pPr>
                    <w:spacing w:before="0" w:beforeAutospacing="off" w:after="0" w:afterAutospacing="off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</w:pPr>
                  <w:r w:rsidRPr="1AFDE381" w:rsidR="4B5A6672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  <w:t>TOTAL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DD9C3" w:themeFill="background2" w:themeFillShade="E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1AFDE381" w:rsidRDefault="33C2997F" w14:paraId="2166DFE0" w14:textId="5F02E68D">
                  <w:pPr>
                    <w:spacing w:before="0" w:beforeAutospacing="off" w:after="0" w:afterAutospacing="off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</w:pPr>
                  <w:r w:rsidRPr="1AFDE381" w:rsidR="738C3795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  <w:t xml:space="preserve"> </w:t>
                  </w:r>
                  <w:r w:rsidRPr="1AFDE381" w:rsidR="7973BF84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  <w:lang w:val="es-419"/>
                    </w:rPr>
                    <w:t>$7.000.000</w:t>
                  </w:r>
                </w:p>
              </w:tc>
            </w:tr>
          </w:tbl>
          <w:p w:rsidR="33C2997F" w:rsidP="33C2997F" w:rsidRDefault="33C2997F" w14:paraId="4EC68B34" w14:textId="2AFC820B">
            <w:pPr>
              <w:bidi w:val="0"/>
              <w:spacing w:before="0" w:beforeAutospacing="off" w:after="0" w:afterAutospacing="off" w:line="276" w:lineRule="auto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w:rsidR="33C2997F" w:rsidTr="23A4650C" w14:paraId="10E2162C">
        <w:trPr>
          <w:trHeight w:val="675"/>
        </w:trPr>
        <w:tc>
          <w:tcPr>
            <w:tcW w:w="25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C2997F" w:rsidRDefault="33C2997F" w14:paraId="14B0C691" w14:textId="3602C8DD">
            <w:pPr>
              <w:spacing w:before="0" w:beforeAutospacing="off" w:after="0" w:afterAutospacing="off"/>
            </w:pPr>
            <w:r w:rsidRPr="6807EB96" w:rsidR="48FF8F5C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18. </w:t>
            </w:r>
            <w:r w:rsidRPr="6807EB96" w:rsidR="729654E1">
              <w:rPr>
                <w:rFonts w:ascii="Arial" w:hAnsi="Arial" w:eastAsia="Arial" w:cs="Arial"/>
                <w:sz w:val="22"/>
                <w:szCs w:val="22"/>
                <w:lang w:val="es-419"/>
              </w:rPr>
              <w:t>Resultados esperados:</w:t>
            </w:r>
          </w:p>
          <w:p w:rsidR="33C2997F" w:rsidP="7375BEAB" w:rsidRDefault="33C2997F" w14:paraId="73AF03BD" w14:textId="3843B96F">
            <w:pPr>
              <w:spacing w:before="0" w:beforeAutospacing="off" w:after="0" w:afterAutospacing="off"/>
              <w:rPr>
                <w:rFonts w:ascii="Arial" w:hAnsi="Arial" w:eastAsia="Arial" w:cs="Arial"/>
                <w:i w:val="1"/>
                <w:iCs w:val="1"/>
                <w:color w:val="C04F4D" w:themeColor="accent2" w:themeTint="FF" w:themeShade="FF"/>
                <w:sz w:val="16"/>
                <w:szCs w:val="16"/>
                <w:lang w:val="es-419"/>
              </w:rPr>
            </w:pPr>
            <w:commentRangeStart w:id="1534848211"/>
            <w:commentRangeStart w:id="890499851"/>
            <w:r w:rsidRPr="23A4650C" w:rsidR="23A4650C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(</w:t>
            </w:r>
            <w:r w:rsidRPr="23A4650C" w:rsidR="23A4650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describa cómo los impactos esperados están relacionados con el objetivo del proyecto enunciado en el numeral 9 de este formato</w:t>
            </w:r>
            <w:r w:rsidRPr="23A4650C" w:rsidR="23A4650C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)</w:t>
            </w:r>
            <w:commentRangeEnd w:id="1534848211"/>
            <w:r>
              <w:rPr>
                <w:rStyle w:val="CommentReference"/>
              </w:rPr>
              <w:commentReference w:id="1534848211"/>
            </w:r>
            <w:commentRangeEnd w:id="890499851"/>
            <w:r>
              <w:rPr>
                <w:rStyle w:val="CommentReference"/>
              </w:rPr>
              <w:commentReference w:id="890499851"/>
            </w:r>
          </w:p>
        </w:tc>
        <w:tc>
          <w:tcPr>
            <w:tcW w:w="714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C2997F" w:rsidRDefault="33C2997F" w14:paraId="429917E5" w14:textId="52956662">
            <w:pPr>
              <w:spacing w:before="0" w:beforeAutospacing="off" w:after="0" w:afterAutospacing="off" w:line="276" w:lineRule="auto"/>
            </w:pPr>
            <w:r w:rsidRPr="33C2997F" w:rsidR="33C2997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</w:p>
        </w:tc>
      </w:tr>
    </w:tbl>
    <w:p xmlns:wp14="http://schemas.microsoft.com/office/word/2010/wordml" w:rsidRDefault="00000000" w14:paraId="00000002" wp14:textId="3FD9A475">
      <w:pPr/>
    </w:p>
    <w:p xmlns:wp14="http://schemas.microsoft.com/office/word/2010/wordml" w:rsidRDefault="00000000" w14:paraId="00000059" wp14:textId="77777777">
      <w:pPr/>
    </w:p>
    <w:p xmlns:wp14="http://schemas.microsoft.com/office/word/2010/wordml" w:rsidRDefault="00000000" w14:paraId="0000005A" wp14:textId="77777777">
      <w:pPr/>
    </w:p>
    <w:sectPr>
      <w:headerReference w:type="default" r:id="rId6"/>
      <w:footerReference w:type="default" r:id="rId7"/>
      <w:pgSz w:w="11909" w:h="16834" w:orient="portrait"/>
      <w:pgMar w:top="1843" w:right="1440" w:bottom="1701" w:left="1440" w:header="720" w:footer="720"/>
      <w:pgNumType w:start="1"/>
      <w:cols w:num="1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LP" w:author="Luna Juliana Ferro Pulido" w:date="2026-06-30T12:16:22" w:id="910323864">
    <w:p xmlns:w14="http://schemas.microsoft.com/office/word/2010/wordml" xmlns:w="http://schemas.openxmlformats.org/wordprocessingml/2006/main" w:rsidR="7CE7B568" w:rsidRDefault="65856E1C" w14:paraId="7D2E75FE" w14:textId="05598D24">
      <w:pPr>
        <w:pStyle w:val="CommentText"/>
      </w:pPr>
      <w:r>
        <w:rPr>
          <w:rStyle w:val="CommentReference"/>
        </w:rPr>
        <w:annotationRef/>
      </w:r>
      <w:r w:rsidRPr="2DF752B5" w:rsidR="29B2680C">
        <w:t xml:space="preserve">Pregunta:  ¿los  soportes deben tener  contar con alguna especificación? </w:t>
      </w:r>
    </w:p>
    <w:p xmlns:w14="http://schemas.microsoft.com/office/word/2010/wordml" xmlns:w="http://schemas.openxmlformats.org/wordprocessingml/2006/main" w:rsidR="2532F56B" w:rsidRDefault="4E931ECC" w14:paraId="18354547" w14:textId="7A6D8647">
      <w:pPr>
        <w:pStyle w:val="CommentText"/>
      </w:pPr>
    </w:p>
    <w:p xmlns:w14="http://schemas.microsoft.com/office/word/2010/wordml" xmlns:w="http://schemas.openxmlformats.org/wordprocessingml/2006/main" w:rsidR="3388A8E1" w:rsidRDefault="56D784E2" w14:paraId="0A49A5D0" w14:textId="24DADA90">
      <w:pPr>
        <w:pStyle w:val="CommentText"/>
      </w:pPr>
      <w:r w:rsidRPr="2C22862A" w:rsidR="13B4123C">
        <w:t xml:space="preserve">Sugiero: en caso de los enlaces solicitar que se constante que el enlace está abierto. </w:t>
      </w:r>
    </w:p>
  </w:comment>
  <w:comment xmlns:w="http://schemas.openxmlformats.org/wordprocessingml/2006/main" w:initials="LP" w:author="Luna Juliana Ferro Pulido" w:date="2026-06-30T12:17:39" w:id="280559322">
    <w:p xmlns:w14="http://schemas.microsoft.com/office/word/2010/wordml" xmlns:w="http://schemas.openxmlformats.org/wordprocessingml/2006/main" w:rsidR="6FD7D155" w:rsidRDefault="71DBFCBC" w14:paraId="0BF519EF" w14:textId="7E9D8BFE">
      <w:pPr>
        <w:pStyle w:val="CommentText"/>
      </w:pPr>
      <w:r>
        <w:rPr>
          <w:rStyle w:val="CommentReference"/>
        </w:rPr>
        <w:annotationRef/>
      </w:r>
      <w:r w:rsidRPr="22BE5A91" w:rsidR="1AE24A09">
        <w:t xml:space="preserve">Sugiero: O si es un proyecto que cuenta con trayectoria. </w:t>
      </w:r>
    </w:p>
  </w:comment>
  <w:comment xmlns:w="http://schemas.openxmlformats.org/wordprocessingml/2006/main" w:initials="LP" w:author="Luna Juliana Ferro Pulido" w:date="2026-06-30T12:26:00" w:id="1534848211">
    <w:p xmlns:w14="http://schemas.microsoft.com/office/word/2010/wordml" xmlns:w="http://schemas.openxmlformats.org/wordprocessingml/2006/main" w:rsidR="295A73A7" w:rsidRDefault="1A71A143" w14:paraId="09F05626" w14:textId="086EF933">
      <w:pPr>
        <w:pStyle w:val="CommentText"/>
      </w:pPr>
      <w:r>
        <w:rPr>
          <w:rStyle w:val="CommentReference"/>
        </w:rPr>
        <w:annotationRef/>
      </w:r>
      <w:r w:rsidRPr="0778924E" w:rsidR="44594493">
        <w:t xml:space="preserve">Sugiero:  añadir a la luz del objetivo de la invitación sectorial y de los objetivo propios   planteados en el numeral: 9. </w:t>
      </w:r>
    </w:p>
  </w:comment>
  <w:comment xmlns:w="http://schemas.openxmlformats.org/wordprocessingml/2006/main" w:initials="PC" w:author="Paula Andrea Delgado Cortes" w:date="2026-07-08T14:17:54" w:id="591857234">
    <w:p xmlns:w14="http://schemas.microsoft.com/office/word/2010/wordml" xmlns:w="http://schemas.openxmlformats.org/wordprocessingml/2006/main" w:rsidR="63F6E4F5" w:rsidRDefault="18490D63" w14:paraId="70177043" w14:textId="20C9C3CA">
      <w:pPr>
        <w:pStyle w:val="CommentText"/>
      </w:pPr>
      <w:r>
        <w:rPr>
          <w:rStyle w:val="CommentReference"/>
        </w:rPr>
        <w:annotationRef/>
      </w:r>
      <w:r w:rsidRPr="54B695F0" w:rsidR="396B7F92">
        <w:t>Listo</w:t>
      </w:r>
    </w:p>
  </w:comment>
  <w:comment xmlns:w="http://schemas.openxmlformats.org/wordprocessingml/2006/main" w:initials="PC" w:author="Paula Andrea Delgado Cortes" w:date="2026-07-08T14:25:04" w:id="223803173">
    <w:p xmlns:w14="http://schemas.microsoft.com/office/word/2010/wordml" xmlns:w="http://schemas.openxmlformats.org/wordprocessingml/2006/main" w:rsidR="7D1ABDDE" w:rsidRDefault="3692FDCC" w14:paraId="3C5D13AE" w14:textId="545858D8">
      <w:pPr>
        <w:pStyle w:val="CommentText"/>
      </w:pPr>
      <w:r>
        <w:rPr>
          <w:rStyle w:val="CommentReference"/>
        </w:rPr>
        <w:annotationRef/>
      </w:r>
      <w:r w:rsidRPr="5C8C1862" w:rsidR="291C4112">
        <w:t>Listo</w:t>
      </w:r>
    </w:p>
  </w:comment>
  <w:comment xmlns:w="http://schemas.openxmlformats.org/wordprocessingml/2006/main" w:initials="PC" w:author="Paula Andrea Delgado Cortes" w:date="2026-07-08T14:24:56" w:id="890499851">
    <w:p xmlns:w14="http://schemas.microsoft.com/office/word/2010/wordml" xmlns:w="http://schemas.openxmlformats.org/wordprocessingml/2006/main" w:rsidR="4C7D2B2E" w:rsidRDefault="53279BA2" w14:paraId="121CA8DA" w14:textId="5D68BF48">
      <w:pPr>
        <w:pStyle w:val="CommentText"/>
      </w:pPr>
      <w:r>
        <w:rPr>
          <w:rStyle w:val="CommentReference"/>
        </w:rPr>
        <w:annotationRef/>
      </w:r>
      <w:r w:rsidRPr="6B4B481B" w:rsidR="6DA08A27">
        <w:t>Listo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0A49A5D0"/>
  <w15:commentEx w15:done="1" w15:paraId="0BF519EF"/>
  <w15:commentEx w15:done="1" w15:paraId="09F05626"/>
  <w15:commentEx w15:done="1" w15:paraId="70177043" w15:paraIdParent="0A49A5D0"/>
  <w15:commentEx w15:done="1" w15:paraId="3C5D13AE" w15:paraIdParent="0BF519EF"/>
  <w15:commentEx w15:done="1" w15:paraId="121CA8DA" w15:paraIdParent="09F05626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5402DEE" w16cex:dateUtc="2026-06-30T17:16:22.301Z"/>
  <w16cex:commentExtensible w16cex:durableId="0C4B3026" w16cex:dateUtc="2026-06-30T17:17:39.193Z"/>
  <w16cex:commentExtensible w16cex:durableId="73ED83CC" w16cex:dateUtc="2026-06-30T17:26:00.105Z"/>
  <w16cex:commentExtensible w16cex:durableId="5A1990A1" w16cex:dateUtc="2026-07-08T19:17:54.167Z"/>
  <w16cex:commentExtensible w16cex:durableId="39CAC693" w16cex:dateUtc="2026-07-08T19:25:04.559Z"/>
  <w16cex:commentExtensible w16cex:durableId="145CB374" w16cex:dateUtc="2026-07-08T19:24:56.56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A49A5D0" w16cid:durableId="05402DEE"/>
  <w16cid:commentId w16cid:paraId="0BF519EF" w16cid:durableId="0C4B3026"/>
  <w16cid:commentId w16cid:paraId="09F05626" w16cid:durableId="73ED83CC"/>
  <w16cid:commentId w16cid:paraId="70177043" w16cid:durableId="5A1990A1"/>
  <w16cid:commentId w16cid:paraId="3C5D13AE" w16cid:durableId="39CAC693"/>
  <w16cid:commentId w16cid:paraId="121CA8DA" w16cid:durableId="145CB374"/>
</w16cid:commentsId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Ultra">
    <w:embedRegular w:fontKey="{00000000-0000-0000-0000-000000000000}" w:subsetted="0" r:id="rId1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xmlns:a14="http://schemas.microsoft.com/office/drawing/2010/main" mc:Ignorable="wp14">
  <w:p xmlns:wp14="http://schemas.microsoft.com/office/word/2010/wordml" w:rsidRDefault="00000000" w14:paraId="0000005C" wp14:textId="3E14379F">
    <w:pPr/>
    <w:r w:rsidR="39624303">
      <w:drawing>
        <wp:anchor xmlns:wp14="http://schemas.microsoft.com/office/word/2010/wordprocessingDrawing" distT="0" distB="0" distL="114300" distR="114300" simplePos="0" relativeHeight="251658240" behindDoc="1" locked="0" layoutInCell="1" allowOverlap="1" wp14:anchorId="3518C6DC" wp14:editId="29E7D12E">
          <wp:simplePos x="0" y="0"/>
          <wp:positionH relativeFrom="column">
            <wp:posOffset>-342900</wp:posOffset>
          </wp:positionH>
          <wp:positionV relativeFrom="paragraph">
            <wp:posOffset>-371475</wp:posOffset>
          </wp:positionV>
          <wp:extent cx="6491729" cy="1047750"/>
          <wp:effectExtent l="0" t="0" r="0" b="0"/>
          <wp:wrapNone/>
          <wp:docPr id="1266526740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266526740" name="Picture 1266526740"/>
                  <pic:cNvPicPr/>
                </pic:nvPicPr>
                <pic:blipFill>
                  <a:blip xmlns:r="http://schemas.openxmlformats.org/officeDocument/2006/relationships" r:embed="rId109381280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6491729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xmlns:a14="http://schemas.microsoft.com/office/drawing/2010/main" mc:Ignorable="wp14">
  <w:p xmlns:wp14="http://schemas.microsoft.com/office/word/2010/wordml" w:rsidRDefault="00000000" w14:paraId="0000005B" wp14:textId="083E743C">
    <w:pPr/>
    <w:r w:rsidR="790CCF9F">
      <w:drawing>
        <wp:anchor xmlns:wp14="http://schemas.microsoft.com/office/word/2010/wordprocessingDrawing" distT="0" distB="0" distL="114300" distR="114300" simplePos="0" relativeHeight="251658240" behindDoc="1" locked="0" layoutInCell="1" allowOverlap="1" wp14:anchorId="334E003A" wp14:editId="66F610CF">
          <wp:simplePos x="0" y="0"/>
          <wp:positionH relativeFrom="column">
            <wp:posOffset>-390525</wp:posOffset>
          </wp:positionH>
          <wp:positionV relativeFrom="paragraph">
            <wp:posOffset>-428625</wp:posOffset>
          </wp:positionV>
          <wp:extent cx="6483901" cy="1057275"/>
          <wp:effectExtent l="0" t="0" r="0" b="0"/>
          <wp:wrapNone/>
          <wp:docPr id="888593839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888593839" name="Picture 888593839"/>
                  <pic:cNvPicPr/>
                </pic:nvPicPr>
                <pic:blipFill>
                  <a:blip xmlns:r="http://schemas.openxmlformats.org/officeDocument/2006/relationships" r:embed="rId783832735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6483901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VH7fwKAzaF2Cf5" int2:id="2LklVJfw">
      <int2:state int2:type="spell" int2:value="Rejected"/>
    </int2:textHash>
    <int2:textHash int2:hashCode="0L8l2+HHWmrYOG" int2:id="eq7ZE1Xg">
      <int2:state int2:type="spell" int2:value="Rejected"/>
    </int2:textHash>
  </int2:observations>
  <int2:intelligenceSettings/>
</int2:intelligence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xmlns:w="http://schemas.openxmlformats.org/wordprocessingml/2006/main" w:abstractNumId="5">
    <w:nsid w:val="3dcf6e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6e0748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nsid w:val="1d3ff3f7"/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nsid w:val="3c002935"/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nsid w:val="6e62d7c3"/>
  </w:abstractNum>
  <w:num w:numId="5">
    <w:abstractNumId w:val="5"/>
  </w:num>
  <w:num w:numId="4">
    <w:abstractNumId w:val="4"/>
  </w:num>
  <w:num w:numId="1">
    <w:abstractNumId w:val="1"/>
  </w:num>
  <w:num w:numId="2">
    <w:abstractNumId w:val="2"/>
  </w:num>
  <w:num w:numId="3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Luna Juliana Ferro Pulido">
    <w15:presenceInfo w15:providerId="AD" w15:userId="S::lferro@bibliotecanacional.gov.co::41948c30-6025-4e3d-b55b-1050453c6b2f"/>
  </w15:person>
  <w15:person w15:author="Paula Andrea Delgado Cortes">
    <w15:presenceInfo w15:providerId="AD" w15:userId="S::pdelgado@bibliotecanacional.gov.co::88017878-8e5d-4036-a1f4-ed8bc6e838df"/>
  </w15:person>
  <w15:person w15:author="Paula Andrea Delgado Cortes">
    <w15:presenceInfo w15:providerId="AD" w15:userId="S::pdelgado@bibliotecanacional.gov.co::88017878-8e5d-4036-a1f4-ed8bc6e838df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proofState w:spelling="clean" w:grammar="dirty"/>
  <w:trackRevisions w:val="false"/>
  <w:defaultTabStop w:val="720"/>
  <w:compat>
    <w:compatSetting w:val="15" w:name="compatibilityMode" w:uri="http://schemas.microsoft.com/office/word"/>
  </w:compat>
  <w:rsids>
    <w:rsidRoot w:val="00304875"/>
    <w:rsid w:val="00304875"/>
    <w:rsid w:val="0087F8A4"/>
    <w:rsid w:val="0089DA68"/>
    <w:rsid w:val="00A8BD74"/>
    <w:rsid w:val="00B8E325"/>
    <w:rsid w:val="00E781CF"/>
    <w:rsid w:val="01522D35"/>
    <w:rsid w:val="019407A1"/>
    <w:rsid w:val="020286EE"/>
    <w:rsid w:val="0220B4E7"/>
    <w:rsid w:val="0229E35C"/>
    <w:rsid w:val="022FF29E"/>
    <w:rsid w:val="0231A777"/>
    <w:rsid w:val="0259BAB7"/>
    <w:rsid w:val="02A5ACAF"/>
    <w:rsid w:val="02CB341C"/>
    <w:rsid w:val="03566A20"/>
    <w:rsid w:val="03843996"/>
    <w:rsid w:val="0386918D"/>
    <w:rsid w:val="0386918D"/>
    <w:rsid w:val="04088CC9"/>
    <w:rsid w:val="045F69D9"/>
    <w:rsid w:val="046859F5"/>
    <w:rsid w:val="04813559"/>
    <w:rsid w:val="04AEBD0E"/>
    <w:rsid w:val="04DCAE5F"/>
    <w:rsid w:val="04F95CA7"/>
    <w:rsid w:val="04F95CA7"/>
    <w:rsid w:val="04FC3561"/>
    <w:rsid w:val="04FC3561"/>
    <w:rsid w:val="056D2461"/>
    <w:rsid w:val="056F6873"/>
    <w:rsid w:val="05734A90"/>
    <w:rsid w:val="05769628"/>
    <w:rsid w:val="05A0BBA9"/>
    <w:rsid w:val="05A24F18"/>
    <w:rsid w:val="0643AF24"/>
    <w:rsid w:val="0670C88E"/>
    <w:rsid w:val="0684D24F"/>
    <w:rsid w:val="07064583"/>
    <w:rsid w:val="071EF5C2"/>
    <w:rsid w:val="0748FC19"/>
    <w:rsid w:val="075087A5"/>
    <w:rsid w:val="07AB1DE8"/>
    <w:rsid w:val="07AB1DE8"/>
    <w:rsid w:val="07AB2C23"/>
    <w:rsid w:val="07C439C8"/>
    <w:rsid w:val="0806C915"/>
    <w:rsid w:val="08318ABD"/>
    <w:rsid w:val="08505E83"/>
    <w:rsid w:val="0886BDB9"/>
    <w:rsid w:val="08BED43F"/>
    <w:rsid w:val="08E6C883"/>
    <w:rsid w:val="090517F0"/>
    <w:rsid w:val="090CD131"/>
    <w:rsid w:val="099362C9"/>
    <w:rsid w:val="09B29481"/>
    <w:rsid w:val="09CD22D3"/>
    <w:rsid w:val="09D53E15"/>
    <w:rsid w:val="0A09198D"/>
    <w:rsid w:val="0A617F67"/>
    <w:rsid w:val="0A6393D2"/>
    <w:rsid w:val="0AB00718"/>
    <w:rsid w:val="0AE37B87"/>
    <w:rsid w:val="0B29C801"/>
    <w:rsid w:val="0B711512"/>
    <w:rsid w:val="0B948BAD"/>
    <w:rsid w:val="0B9BEF72"/>
    <w:rsid w:val="0C0C256F"/>
    <w:rsid w:val="0C58EEAC"/>
    <w:rsid w:val="0CCF41CD"/>
    <w:rsid w:val="0CD7FC72"/>
    <w:rsid w:val="0D038058"/>
    <w:rsid w:val="0D0892FE"/>
    <w:rsid w:val="0D08C2CF"/>
    <w:rsid w:val="0D26CE1D"/>
    <w:rsid w:val="0D38A244"/>
    <w:rsid w:val="0D4E75B3"/>
    <w:rsid w:val="0D95CCBF"/>
    <w:rsid w:val="0DCD3360"/>
    <w:rsid w:val="0E1243F1"/>
    <w:rsid w:val="0E51BAB0"/>
    <w:rsid w:val="0E58F44A"/>
    <w:rsid w:val="0E5F0791"/>
    <w:rsid w:val="0EAB886F"/>
    <w:rsid w:val="0ED1F636"/>
    <w:rsid w:val="0EDC5828"/>
    <w:rsid w:val="0EF6D902"/>
    <w:rsid w:val="0F071C03"/>
    <w:rsid w:val="0F0774A4"/>
    <w:rsid w:val="0F2AAD05"/>
    <w:rsid w:val="0F2CCBD4"/>
    <w:rsid w:val="0F3483F3"/>
    <w:rsid w:val="0F7D5506"/>
    <w:rsid w:val="0FE4D11D"/>
    <w:rsid w:val="0FF5086C"/>
    <w:rsid w:val="1000B3F8"/>
    <w:rsid w:val="101878BA"/>
    <w:rsid w:val="10BC3601"/>
    <w:rsid w:val="10BDDC64"/>
    <w:rsid w:val="10D14316"/>
    <w:rsid w:val="10FB9D92"/>
    <w:rsid w:val="1102CB09"/>
    <w:rsid w:val="1106AF36"/>
    <w:rsid w:val="1138BC23"/>
    <w:rsid w:val="115F5D0D"/>
    <w:rsid w:val="118DA5A2"/>
    <w:rsid w:val="11CCA138"/>
    <w:rsid w:val="11D16E91"/>
    <w:rsid w:val="11D52273"/>
    <w:rsid w:val="120B0E81"/>
    <w:rsid w:val="120D681E"/>
    <w:rsid w:val="125765B9"/>
    <w:rsid w:val="12A80AF4"/>
    <w:rsid w:val="1313B7C4"/>
    <w:rsid w:val="132A4E87"/>
    <w:rsid w:val="13D6AFC6"/>
    <w:rsid w:val="13DFA808"/>
    <w:rsid w:val="13E544D4"/>
    <w:rsid w:val="13FA2257"/>
    <w:rsid w:val="144D1F64"/>
    <w:rsid w:val="14A78552"/>
    <w:rsid w:val="14AE1C92"/>
    <w:rsid w:val="14AE1C92"/>
    <w:rsid w:val="14D32C74"/>
    <w:rsid w:val="150EDEBC"/>
    <w:rsid w:val="151178B9"/>
    <w:rsid w:val="1511E533"/>
    <w:rsid w:val="153BF596"/>
    <w:rsid w:val="1573C829"/>
    <w:rsid w:val="15A975C0"/>
    <w:rsid w:val="15BAC12F"/>
    <w:rsid w:val="1638302F"/>
    <w:rsid w:val="16583376"/>
    <w:rsid w:val="16D77201"/>
    <w:rsid w:val="16FEC376"/>
    <w:rsid w:val="1743F143"/>
    <w:rsid w:val="1744949D"/>
    <w:rsid w:val="1746A0BE"/>
    <w:rsid w:val="17A846D8"/>
    <w:rsid w:val="17C6CE51"/>
    <w:rsid w:val="17F54DC4"/>
    <w:rsid w:val="18107659"/>
    <w:rsid w:val="184FFE06"/>
    <w:rsid w:val="1899D229"/>
    <w:rsid w:val="18D0DD32"/>
    <w:rsid w:val="18FADC51"/>
    <w:rsid w:val="192A6787"/>
    <w:rsid w:val="194D3EA4"/>
    <w:rsid w:val="19A65ED3"/>
    <w:rsid w:val="19BE36E7"/>
    <w:rsid w:val="19C45F7C"/>
    <w:rsid w:val="19D9B303"/>
    <w:rsid w:val="1A273F4B"/>
    <w:rsid w:val="1A755E46"/>
    <w:rsid w:val="1A90794D"/>
    <w:rsid w:val="1AAAF5DB"/>
    <w:rsid w:val="1ABEE035"/>
    <w:rsid w:val="1AFDE381"/>
    <w:rsid w:val="1B008ACC"/>
    <w:rsid w:val="1B0AEE24"/>
    <w:rsid w:val="1B2A7687"/>
    <w:rsid w:val="1B9A9BD4"/>
    <w:rsid w:val="1BE1DFE8"/>
    <w:rsid w:val="1BFFA01F"/>
    <w:rsid w:val="1C4C8236"/>
    <w:rsid w:val="1C9D26F3"/>
    <w:rsid w:val="1CF15489"/>
    <w:rsid w:val="1D474A8F"/>
    <w:rsid w:val="1D5F7040"/>
    <w:rsid w:val="1D6566C0"/>
    <w:rsid w:val="1DAE3FBF"/>
    <w:rsid w:val="1E0DFD10"/>
    <w:rsid w:val="1E66A732"/>
    <w:rsid w:val="1E87D307"/>
    <w:rsid w:val="1E93FDDE"/>
    <w:rsid w:val="1EC12866"/>
    <w:rsid w:val="1ECF0FC4"/>
    <w:rsid w:val="1EE12A92"/>
    <w:rsid w:val="1EE4EC70"/>
    <w:rsid w:val="1F116DDA"/>
    <w:rsid w:val="1F1D35A9"/>
    <w:rsid w:val="200161DC"/>
    <w:rsid w:val="20685434"/>
    <w:rsid w:val="20B87412"/>
    <w:rsid w:val="210E2689"/>
    <w:rsid w:val="2147FB9C"/>
    <w:rsid w:val="2147FB9C"/>
    <w:rsid w:val="21596B5A"/>
    <w:rsid w:val="21AAF684"/>
    <w:rsid w:val="21F1C6F7"/>
    <w:rsid w:val="22149A6F"/>
    <w:rsid w:val="225E0167"/>
    <w:rsid w:val="22690E53"/>
    <w:rsid w:val="227EFCBD"/>
    <w:rsid w:val="22817F48"/>
    <w:rsid w:val="228AB659"/>
    <w:rsid w:val="22A2F509"/>
    <w:rsid w:val="22D4F058"/>
    <w:rsid w:val="22E5B124"/>
    <w:rsid w:val="22F3E46F"/>
    <w:rsid w:val="2326E215"/>
    <w:rsid w:val="235F6ABC"/>
    <w:rsid w:val="235F6ABC"/>
    <w:rsid w:val="23A1E809"/>
    <w:rsid w:val="23A4650C"/>
    <w:rsid w:val="23BF4809"/>
    <w:rsid w:val="23F438AB"/>
    <w:rsid w:val="240D2FC1"/>
    <w:rsid w:val="24163297"/>
    <w:rsid w:val="241ABDD7"/>
    <w:rsid w:val="241ABDD7"/>
    <w:rsid w:val="242340B9"/>
    <w:rsid w:val="245EB7C8"/>
    <w:rsid w:val="24B4BADF"/>
    <w:rsid w:val="24B9B773"/>
    <w:rsid w:val="24E3C7E6"/>
    <w:rsid w:val="2621B267"/>
    <w:rsid w:val="2675E9A5"/>
    <w:rsid w:val="267850FD"/>
    <w:rsid w:val="269D99D2"/>
    <w:rsid w:val="26FBDE7E"/>
    <w:rsid w:val="272CBB4E"/>
    <w:rsid w:val="273D5CD2"/>
    <w:rsid w:val="27751157"/>
    <w:rsid w:val="27931539"/>
    <w:rsid w:val="27ABB742"/>
    <w:rsid w:val="27CBA46E"/>
    <w:rsid w:val="27E93606"/>
    <w:rsid w:val="27E95E16"/>
    <w:rsid w:val="27F70F63"/>
    <w:rsid w:val="2803EC6F"/>
    <w:rsid w:val="28EB8B05"/>
    <w:rsid w:val="28EB8B05"/>
    <w:rsid w:val="2907A249"/>
    <w:rsid w:val="29977C53"/>
    <w:rsid w:val="2A087CE3"/>
    <w:rsid w:val="2A207F2B"/>
    <w:rsid w:val="2A24990F"/>
    <w:rsid w:val="2A38C148"/>
    <w:rsid w:val="2A3951C5"/>
    <w:rsid w:val="2A7DF8C3"/>
    <w:rsid w:val="2AF19895"/>
    <w:rsid w:val="2AF824BC"/>
    <w:rsid w:val="2AFF3630"/>
    <w:rsid w:val="2BCD2282"/>
    <w:rsid w:val="2C3B7202"/>
    <w:rsid w:val="2C494E92"/>
    <w:rsid w:val="2C5D6DDE"/>
    <w:rsid w:val="2C7A7716"/>
    <w:rsid w:val="2C9BEE37"/>
    <w:rsid w:val="2CACB120"/>
    <w:rsid w:val="2CAD12B9"/>
    <w:rsid w:val="2CC71E6C"/>
    <w:rsid w:val="2CE65DC5"/>
    <w:rsid w:val="2D27BEC7"/>
    <w:rsid w:val="2D856EC5"/>
    <w:rsid w:val="2D9D381B"/>
    <w:rsid w:val="2DA21CC2"/>
    <w:rsid w:val="2DDAC946"/>
    <w:rsid w:val="2DDC4F8F"/>
    <w:rsid w:val="2DDD9029"/>
    <w:rsid w:val="2DF73B7A"/>
    <w:rsid w:val="2E37B2E2"/>
    <w:rsid w:val="2E70E412"/>
    <w:rsid w:val="2E831F1A"/>
    <w:rsid w:val="2E9A684C"/>
    <w:rsid w:val="2EDA865C"/>
    <w:rsid w:val="2EDB4873"/>
    <w:rsid w:val="2F0A5DA8"/>
    <w:rsid w:val="2F8865B8"/>
    <w:rsid w:val="2FB02E60"/>
    <w:rsid w:val="2FB84CF5"/>
    <w:rsid w:val="2FDE7129"/>
    <w:rsid w:val="30044EFE"/>
    <w:rsid w:val="3034F9C9"/>
    <w:rsid w:val="30AEDFC9"/>
    <w:rsid w:val="30E63A9A"/>
    <w:rsid w:val="30FB2DB0"/>
    <w:rsid w:val="30FB2DB0"/>
    <w:rsid w:val="312020F0"/>
    <w:rsid w:val="312020F0"/>
    <w:rsid w:val="31447846"/>
    <w:rsid w:val="31A8736F"/>
    <w:rsid w:val="31A8F788"/>
    <w:rsid w:val="32095CE2"/>
    <w:rsid w:val="3232FAFB"/>
    <w:rsid w:val="32BD4DF3"/>
    <w:rsid w:val="332BD68B"/>
    <w:rsid w:val="339DBDC3"/>
    <w:rsid w:val="33C2997F"/>
    <w:rsid w:val="33DA3F7D"/>
    <w:rsid w:val="3419EBC0"/>
    <w:rsid w:val="3441741F"/>
    <w:rsid w:val="3441741F"/>
    <w:rsid w:val="34A286BD"/>
    <w:rsid w:val="34D069A3"/>
    <w:rsid w:val="34D11F92"/>
    <w:rsid w:val="34F7A846"/>
    <w:rsid w:val="34F9AA7E"/>
    <w:rsid w:val="35220ABD"/>
    <w:rsid w:val="35397086"/>
    <w:rsid w:val="3556E12A"/>
    <w:rsid w:val="35700501"/>
    <w:rsid w:val="35A70257"/>
    <w:rsid w:val="35BC5411"/>
    <w:rsid w:val="35E7551B"/>
    <w:rsid w:val="35F697E7"/>
    <w:rsid w:val="3682AD25"/>
    <w:rsid w:val="36EB4BE8"/>
    <w:rsid w:val="3758A086"/>
    <w:rsid w:val="37688434"/>
    <w:rsid w:val="377B02BD"/>
    <w:rsid w:val="3782A2CD"/>
    <w:rsid w:val="37B0C1BF"/>
    <w:rsid w:val="37B30557"/>
    <w:rsid w:val="37F54ABD"/>
    <w:rsid w:val="3825F343"/>
    <w:rsid w:val="38DE5E15"/>
    <w:rsid w:val="38E6C31C"/>
    <w:rsid w:val="38EEB3CB"/>
    <w:rsid w:val="393EF3B4"/>
    <w:rsid w:val="39624303"/>
    <w:rsid w:val="39E3F014"/>
    <w:rsid w:val="3A35E599"/>
    <w:rsid w:val="3B240716"/>
    <w:rsid w:val="3B24FD77"/>
    <w:rsid w:val="3B9C0B09"/>
    <w:rsid w:val="3BAE356F"/>
    <w:rsid w:val="3BB62436"/>
    <w:rsid w:val="3BF0727A"/>
    <w:rsid w:val="3C87CD72"/>
    <w:rsid w:val="3C90E78C"/>
    <w:rsid w:val="3C9AB932"/>
    <w:rsid w:val="3CBA840E"/>
    <w:rsid w:val="3CDC4BEB"/>
    <w:rsid w:val="3D103369"/>
    <w:rsid w:val="3D151CE7"/>
    <w:rsid w:val="3D3E3CF8"/>
    <w:rsid w:val="3D40E371"/>
    <w:rsid w:val="3D8B875B"/>
    <w:rsid w:val="3D97F033"/>
    <w:rsid w:val="3D988DC6"/>
    <w:rsid w:val="3D988DC6"/>
    <w:rsid w:val="3DF22C66"/>
    <w:rsid w:val="3E2C55EA"/>
    <w:rsid w:val="3E55B92E"/>
    <w:rsid w:val="3E5911DD"/>
    <w:rsid w:val="3E744092"/>
    <w:rsid w:val="3E744092"/>
    <w:rsid w:val="3E7F944A"/>
    <w:rsid w:val="3EDB77BB"/>
    <w:rsid w:val="3F2773FD"/>
    <w:rsid w:val="3F36E086"/>
    <w:rsid w:val="3F3DEE4C"/>
    <w:rsid w:val="3F4847E9"/>
    <w:rsid w:val="3F64D49E"/>
    <w:rsid w:val="3F701076"/>
    <w:rsid w:val="3F8F211C"/>
    <w:rsid w:val="3FF22E71"/>
    <w:rsid w:val="400182B3"/>
    <w:rsid w:val="401FA3E8"/>
    <w:rsid w:val="40641D6B"/>
    <w:rsid w:val="407E4937"/>
    <w:rsid w:val="40839424"/>
    <w:rsid w:val="4087E134"/>
    <w:rsid w:val="40B20783"/>
    <w:rsid w:val="40BB2F56"/>
    <w:rsid w:val="410DFF23"/>
    <w:rsid w:val="4173BF68"/>
    <w:rsid w:val="41C1209A"/>
    <w:rsid w:val="41F4AD86"/>
    <w:rsid w:val="422029CA"/>
    <w:rsid w:val="4255FD69"/>
    <w:rsid w:val="4255FD69"/>
    <w:rsid w:val="425FE2BA"/>
    <w:rsid w:val="428475E2"/>
    <w:rsid w:val="436C6B85"/>
    <w:rsid w:val="439350AB"/>
    <w:rsid w:val="439C3273"/>
    <w:rsid w:val="43C8436F"/>
    <w:rsid w:val="4418576F"/>
    <w:rsid w:val="4433BB00"/>
    <w:rsid w:val="44678A7D"/>
    <w:rsid w:val="4477DA07"/>
    <w:rsid w:val="447A2B18"/>
    <w:rsid w:val="44C67050"/>
    <w:rsid w:val="4510DBA8"/>
    <w:rsid w:val="45333DDB"/>
    <w:rsid w:val="4555B0C4"/>
    <w:rsid w:val="4565FF3D"/>
    <w:rsid w:val="4568AF8E"/>
    <w:rsid w:val="45FB953E"/>
    <w:rsid w:val="461477AD"/>
    <w:rsid w:val="46DC8BE8"/>
    <w:rsid w:val="46E4EE3D"/>
    <w:rsid w:val="4719C0A0"/>
    <w:rsid w:val="4753E5E6"/>
    <w:rsid w:val="475B5038"/>
    <w:rsid w:val="4765039F"/>
    <w:rsid w:val="48117A51"/>
    <w:rsid w:val="4820EDB2"/>
    <w:rsid w:val="4829BF5B"/>
    <w:rsid w:val="488CEAA4"/>
    <w:rsid w:val="48B50D67"/>
    <w:rsid w:val="48CAFCFE"/>
    <w:rsid w:val="48FF8F5C"/>
    <w:rsid w:val="4932F841"/>
    <w:rsid w:val="49443ACA"/>
    <w:rsid w:val="496D039E"/>
    <w:rsid w:val="49BF7219"/>
    <w:rsid w:val="49BF7219"/>
    <w:rsid w:val="49DA5FD1"/>
    <w:rsid w:val="4A62ED44"/>
    <w:rsid w:val="4A88D0B3"/>
    <w:rsid w:val="4AEFAE69"/>
    <w:rsid w:val="4B5194CF"/>
    <w:rsid w:val="4B570EC8"/>
    <w:rsid w:val="4B5A6672"/>
    <w:rsid w:val="4B7A97E1"/>
    <w:rsid w:val="4B88FA77"/>
    <w:rsid w:val="4BDB7744"/>
    <w:rsid w:val="4BDE1395"/>
    <w:rsid w:val="4C3C1D2E"/>
    <w:rsid w:val="4C704591"/>
    <w:rsid w:val="4C711273"/>
    <w:rsid w:val="4D0BB172"/>
    <w:rsid w:val="4D59F292"/>
    <w:rsid w:val="4D8AE7CC"/>
    <w:rsid w:val="4DA356C1"/>
    <w:rsid w:val="4DADE31A"/>
    <w:rsid w:val="4E075560"/>
    <w:rsid w:val="4E2F04C4"/>
    <w:rsid w:val="4E34BD10"/>
    <w:rsid w:val="4E67B954"/>
    <w:rsid w:val="4ECDAAD2"/>
    <w:rsid w:val="4EE276E0"/>
    <w:rsid w:val="4EF1BB70"/>
    <w:rsid w:val="4F0E8630"/>
    <w:rsid w:val="4F2ED126"/>
    <w:rsid w:val="4F351B1A"/>
    <w:rsid w:val="4F5C8B4A"/>
    <w:rsid w:val="4F89F2BF"/>
    <w:rsid w:val="4FEFD793"/>
    <w:rsid w:val="504FE9EA"/>
    <w:rsid w:val="5059F2A6"/>
    <w:rsid w:val="505AE364"/>
    <w:rsid w:val="50866EFC"/>
    <w:rsid w:val="508AF535"/>
    <w:rsid w:val="50BDB86C"/>
    <w:rsid w:val="50BF737D"/>
    <w:rsid w:val="513602B0"/>
    <w:rsid w:val="5171F60E"/>
    <w:rsid w:val="51A6344A"/>
    <w:rsid w:val="51CC8F61"/>
    <w:rsid w:val="5232143E"/>
    <w:rsid w:val="5276B6C9"/>
    <w:rsid w:val="52968D70"/>
    <w:rsid w:val="52B698DD"/>
    <w:rsid w:val="52EC11AF"/>
    <w:rsid w:val="5361218F"/>
    <w:rsid w:val="53CD30A9"/>
    <w:rsid w:val="5408FDA7"/>
    <w:rsid w:val="543AE6F8"/>
    <w:rsid w:val="544D156A"/>
    <w:rsid w:val="547004DE"/>
    <w:rsid w:val="54A5598D"/>
    <w:rsid w:val="54E88716"/>
    <w:rsid w:val="551C804F"/>
    <w:rsid w:val="552D52B9"/>
    <w:rsid w:val="553DDD9D"/>
    <w:rsid w:val="559CABE3"/>
    <w:rsid w:val="56034AC9"/>
    <w:rsid w:val="561671CE"/>
    <w:rsid w:val="561ACDE7"/>
    <w:rsid w:val="563A6C9B"/>
    <w:rsid w:val="563BCA6C"/>
    <w:rsid w:val="566CB98C"/>
    <w:rsid w:val="5692DF53"/>
    <w:rsid w:val="56B0BCC3"/>
    <w:rsid w:val="56BA42AB"/>
    <w:rsid w:val="56BFF21B"/>
    <w:rsid w:val="570E500A"/>
    <w:rsid w:val="572034D3"/>
    <w:rsid w:val="57765700"/>
    <w:rsid w:val="57CB88EE"/>
    <w:rsid w:val="582424F7"/>
    <w:rsid w:val="58525977"/>
    <w:rsid w:val="585DB3B0"/>
    <w:rsid w:val="58610968"/>
    <w:rsid w:val="5880DCB4"/>
    <w:rsid w:val="58CBFA8A"/>
    <w:rsid w:val="58DABCB7"/>
    <w:rsid w:val="58DB1FEB"/>
    <w:rsid w:val="58FD81CF"/>
    <w:rsid w:val="59199853"/>
    <w:rsid w:val="5957764C"/>
    <w:rsid w:val="5984FAEA"/>
    <w:rsid w:val="59A95EB7"/>
    <w:rsid w:val="59ED1CD6"/>
    <w:rsid w:val="5A530DCA"/>
    <w:rsid w:val="5A852518"/>
    <w:rsid w:val="5A91C6A7"/>
    <w:rsid w:val="5AD483EC"/>
    <w:rsid w:val="5B02212C"/>
    <w:rsid w:val="5B1C0B58"/>
    <w:rsid w:val="5B4BB839"/>
    <w:rsid w:val="5B787711"/>
    <w:rsid w:val="5B853955"/>
    <w:rsid w:val="5B86201E"/>
    <w:rsid w:val="5BD3F529"/>
    <w:rsid w:val="5C29E092"/>
    <w:rsid w:val="5CB6A559"/>
    <w:rsid w:val="5D433E2E"/>
    <w:rsid w:val="5D51EB2F"/>
    <w:rsid w:val="5D64745B"/>
    <w:rsid w:val="5D95F6DF"/>
    <w:rsid w:val="5DD1C86A"/>
    <w:rsid w:val="5DFA040C"/>
    <w:rsid w:val="5E60E410"/>
    <w:rsid w:val="5E8DEEDD"/>
    <w:rsid w:val="5EC3403C"/>
    <w:rsid w:val="5EC45D3A"/>
    <w:rsid w:val="5F4295B4"/>
    <w:rsid w:val="5F7BF5B3"/>
    <w:rsid w:val="5F8A4983"/>
    <w:rsid w:val="5F95D7FF"/>
    <w:rsid w:val="5FD883B9"/>
    <w:rsid w:val="6041F62C"/>
    <w:rsid w:val="60452B91"/>
    <w:rsid w:val="608AA9A3"/>
    <w:rsid w:val="6096E49A"/>
    <w:rsid w:val="613B8D5C"/>
    <w:rsid w:val="614389E5"/>
    <w:rsid w:val="6178125C"/>
    <w:rsid w:val="61CE62B0"/>
    <w:rsid w:val="623D6DF4"/>
    <w:rsid w:val="6249F837"/>
    <w:rsid w:val="628936C8"/>
    <w:rsid w:val="62DE321D"/>
    <w:rsid w:val="62DF3081"/>
    <w:rsid w:val="62E9F961"/>
    <w:rsid w:val="637FD5BF"/>
    <w:rsid w:val="6388C348"/>
    <w:rsid w:val="6390A9A9"/>
    <w:rsid w:val="63D6D277"/>
    <w:rsid w:val="64304996"/>
    <w:rsid w:val="643BEDBD"/>
    <w:rsid w:val="6554D02D"/>
    <w:rsid w:val="6561F3FF"/>
    <w:rsid w:val="6566D243"/>
    <w:rsid w:val="65692D36"/>
    <w:rsid w:val="6579657E"/>
    <w:rsid w:val="6588E6D5"/>
    <w:rsid w:val="65C7B4E3"/>
    <w:rsid w:val="66154D11"/>
    <w:rsid w:val="66B59D02"/>
    <w:rsid w:val="66DD1D28"/>
    <w:rsid w:val="671F698C"/>
    <w:rsid w:val="6747D120"/>
    <w:rsid w:val="6751F4F6"/>
    <w:rsid w:val="67981155"/>
    <w:rsid w:val="679B5456"/>
    <w:rsid w:val="67DB179F"/>
    <w:rsid w:val="67E833BC"/>
    <w:rsid w:val="67FFCB52"/>
    <w:rsid w:val="6807EB96"/>
    <w:rsid w:val="68A64A75"/>
    <w:rsid w:val="68FCCC52"/>
    <w:rsid w:val="6903B7BF"/>
    <w:rsid w:val="6962449D"/>
    <w:rsid w:val="69674454"/>
    <w:rsid w:val="69CCBA31"/>
    <w:rsid w:val="6A4E27FE"/>
    <w:rsid w:val="6A693BB1"/>
    <w:rsid w:val="6B66381D"/>
    <w:rsid w:val="6B66B682"/>
    <w:rsid w:val="6BB49073"/>
    <w:rsid w:val="6C19940E"/>
    <w:rsid w:val="6C586847"/>
    <w:rsid w:val="6C8CAFF6"/>
    <w:rsid w:val="6CA24163"/>
    <w:rsid w:val="6CC4A2FF"/>
    <w:rsid w:val="6D24FE36"/>
    <w:rsid w:val="6D715420"/>
    <w:rsid w:val="6D8D4C55"/>
    <w:rsid w:val="6DBEC6D1"/>
    <w:rsid w:val="6DC00ABD"/>
    <w:rsid w:val="6DF3DDC2"/>
    <w:rsid w:val="6DFC6912"/>
    <w:rsid w:val="6E06165E"/>
    <w:rsid w:val="6E8A9AC8"/>
    <w:rsid w:val="6E9B2A1D"/>
    <w:rsid w:val="6EC53042"/>
    <w:rsid w:val="6F0D5648"/>
    <w:rsid w:val="6F4399E9"/>
    <w:rsid w:val="6F74145A"/>
    <w:rsid w:val="6F82CA1F"/>
    <w:rsid w:val="70177CA7"/>
    <w:rsid w:val="70D73341"/>
    <w:rsid w:val="70F29451"/>
    <w:rsid w:val="7122BEC4"/>
    <w:rsid w:val="7124881F"/>
    <w:rsid w:val="712869DA"/>
    <w:rsid w:val="71705B5D"/>
    <w:rsid w:val="718D8831"/>
    <w:rsid w:val="71AC2475"/>
    <w:rsid w:val="71B6075C"/>
    <w:rsid w:val="71D299DB"/>
    <w:rsid w:val="71E588B7"/>
    <w:rsid w:val="71E860DF"/>
    <w:rsid w:val="71F3AA7B"/>
    <w:rsid w:val="7200A014"/>
    <w:rsid w:val="720B7215"/>
    <w:rsid w:val="720B7215"/>
    <w:rsid w:val="721131ED"/>
    <w:rsid w:val="7211F2DC"/>
    <w:rsid w:val="72380489"/>
    <w:rsid w:val="729654E1"/>
    <w:rsid w:val="72DAD195"/>
    <w:rsid w:val="72E939AB"/>
    <w:rsid w:val="73382142"/>
    <w:rsid w:val="7375BEAB"/>
    <w:rsid w:val="73860917"/>
    <w:rsid w:val="738C3795"/>
    <w:rsid w:val="73B5C656"/>
    <w:rsid w:val="7415F7DE"/>
    <w:rsid w:val="744735CC"/>
    <w:rsid w:val="744A446C"/>
    <w:rsid w:val="74D54C5B"/>
    <w:rsid w:val="74E22449"/>
    <w:rsid w:val="75099F52"/>
    <w:rsid w:val="750A9497"/>
    <w:rsid w:val="7521E008"/>
    <w:rsid w:val="75731BB5"/>
    <w:rsid w:val="75A37C1E"/>
    <w:rsid w:val="761304F3"/>
    <w:rsid w:val="76777C6D"/>
    <w:rsid w:val="773CC960"/>
    <w:rsid w:val="775AA0CC"/>
    <w:rsid w:val="775AF416"/>
    <w:rsid w:val="77AB3FAA"/>
    <w:rsid w:val="7818F42D"/>
    <w:rsid w:val="781D05E8"/>
    <w:rsid w:val="783447C4"/>
    <w:rsid w:val="785D5134"/>
    <w:rsid w:val="78ACDD33"/>
    <w:rsid w:val="78CC6C7A"/>
    <w:rsid w:val="7909C6EA"/>
    <w:rsid w:val="790CCF9F"/>
    <w:rsid w:val="7910CB40"/>
    <w:rsid w:val="79652311"/>
    <w:rsid w:val="79731117"/>
    <w:rsid w:val="7973BF84"/>
    <w:rsid w:val="79A4C60B"/>
    <w:rsid w:val="79B3495D"/>
    <w:rsid w:val="7A134370"/>
    <w:rsid w:val="7A31F7E1"/>
    <w:rsid w:val="7A37A248"/>
    <w:rsid w:val="7A3D1239"/>
    <w:rsid w:val="7A3E5732"/>
    <w:rsid w:val="7A6661A8"/>
    <w:rsid w:val="7AA3CB47"/>
    <w:rsid w:val="7AA3CB47"/>
    <w:rsid w:val="7AC0938F"/>
    <w:rsid w:val="7AC0938F"/>
    <w:rsid w:val="7ADB9484"/>
    <w:rsid w:val="7B186DEC"/>
    <w:rsid w:val="7B1B9748"/>
    <w:rsid w:val="7B4FD162"/>
    <w:rsid w:val="7B75B39B"/>
    <w:rsid w:val="7BC9E36F"/>
    <w:rsid w:val="7BFBC48F"/>
    <w:rsid w:val="7BFEB850"/>
    <w:rsid w:val="7CD966DB"/>
    <w:rsid w:val="7CDD144C"/>
    <w:rsid w:val="7D0A5076"/>
    <w:rsid w:val="7D864706"/>
    <w:rsid w:val="7DDD37B0"/>
    <w:rsid w:val="7DE54947"/>
    <w:rsid w:val="7DEC7322"/>
    <w:rsid w:val="7E14CAD4"/>
    <w:rsid w:val="7E3AE805"/>
    <w:rsid w:val="7E5C2748"/>
    <w:rsid w:val="7E6942B8"/>
    <w:rsid w:val="7E7AFF5D"/>
    <w:rsid w:val="7E7F39B5"/>
    <w:rsid w:val="7EC8AB9B"/>
    <w:rsid w:val="7EEC43B9"/>
    <w:rsid w:val="7EF18EE9"/>
    <w:rsid w:val="7EFCF247"/>
    <w:rsid w:val="7F8C0C70"/>
    <w:rsid w:val="7F8C7AC8"/>
    <w:rsid w:val="7FB2AD5C"/>
    <w:rsid w:val="7FB39793"/>
    <w:rsid w:val="7FD38D56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E1FE27"/>
  <w15:docId w15:val="{6AE45C1C-0E9C-4932-8F71-83A41F66A852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Arial" w:hAnsi="Arial" w:eastAsia="Arial" w:cs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uiPriority w:val="0"/>
    <w:name w:val="Normal"/>
    <w:qFormat/>
    <w:rsid w:val="0D38A244"/>
    <w:rPr>
      <w:noProof w:val="0"/>
      <w:lang w:val="es-419"/>
    </w:rPr>
  </w:style>
  <w:style w:type="paragraph" w:styleId="Heading1">
    <w:uiPriority w:val="9"/>
    <w:name w:val="heading 1"/>
    <w:basedOn w:val="Normal"/>
    <w:next w:val="Normal"/>
    <w:qFormat/>
    <w:rsid w:val="0D38A244"/>
    <w:rPr>
      <w:sz w:val="40"/>
      <w:szCs w:val="40"/>
    </w:rPr>
    <w:pPr>
      <w:keepNext w:val="1"/>
      <w:keepLines w:val="1"/>
      <w:pageBreakBefore w:val="0"/>
      <w:spacing w:before="400" w:after="120"/>
    </w:pPr>
  </w:style>
  <w:style w:type="paragraph" w:styleId="Heading2">
    <w:uiPriority w:val="9"/>
    <w:name w:val="heading 2"/>
    <w:basedOn w:val="Normal"/>
    <w:next w:val="Normal"/>
    <w:unhideWhenUsed/>
    <w:qFormat/>
    <w:rsid w:val="0D38A244"/>
    <w:rPr>
      <w:b w:val="0"/>
      <w:bCs w:val="0"/>
      <w:sz w:val="32"/>
      <w:szCs w:val="32"/>
    </w:rPr>
    <w:pPr>
      <w:keepNext w:val="1"/>
      <w:keepLines w:val="1"/>
      <w:pageBreakBefore w:val="0"/>
      <w:spacing w:before="360" w:after="120"/>
    </w:pPr>
  </w:style>
  <w:style w:type="paragraph" w:styleId="Heading3">
    <w:uiPriority w:val="9"/>
    <w:name w:val="heading 3"/>
    <w:basedOn w:val="Normal"/>
    <w:next w:val="Normal"/>
    <w:unhideWhenUsed/>
    <w:qFormat/>
    <w:rsid w:val="0D38A244"/>
    <w:rPr>
      <w:b w:val="0"/>
      <w:bCs w:val="0"/>
      <w:color w:val="434343"/>
      <w:sz w:val="28"/>
      <w:szCs w:val="28"/>
    </w:rPr>
    <w:pPr>
      <w:keepNext w:val="1"/>
      <w:keepLines w:val="1"/>
      <w:pageBreakBefore w:val="0"/>
      <w:spacing w:before="320" w:after="80"/>
    </w:pPr>
  </w:style>
  <w:style w:type="paragraph" w:styleId="Heading4">
    <w:uiPriority w:val="9"/>
    <w:name w:val="heading 4"/>
    <w:basedOn w:val="Normal"/>
    <w:next w:val="Normal"/>
    <w:unhideWhenUsed/>
    <w:qFormat/>
    <w:rsid w:val="0D38A244"/>
    <w:rPr>
      <w:color w:val="666666"/>
      <w:sz w:val="24"/>
      <w:szCs w:val="24"/>
    </w:rPr>
    <w:pPr>
      <w:keepNext w:val="1"/>
      <w:keepLines w:val="1"/>
      <w:pageBreakBefore w:val="0"/>
      <w:spacing w:before="280" w:after="80"/>
    </w:pPr>
  </w:style>
  <w:style w:type="paragraph" w:styleId="Heading5">
    <w:uiPriority w:val="9"/>
    <w:name w:val="heading 5"/>
    <w:basedOn w:val="Normal"/>
    <w:next w:val="Normal"/>
    <w:unhideWhenUsed/>
    <w:qFormat/>
    <w:rsid w:val="0D38A244"/>
    <w:rPr>
      <w:color w:val="666666"/>
      <w:sz w:val="22"/>
      <w:szCs w:val="22"/>
    </w:rPr>
    <w:pPr>
      <w:keepNext w:val="1"/>
      <w:keepLines w:val="1"/>
      <w:pageBreakBefore w:val="0"/>
      <w:spacing w:before="240" w:after="80"/>
    </w:pPr>
  </w:style>
  <w:style w:type="paragraph" w:styleId="Heading6">
    <w:uiPriority w:val="9"/>
    <w:name w:val="heading 6"/>
    <w:basedOn w:val="Normal"/>
    <w:next w:val="Normal"/>
    <w:unhideWhenUsed/>
    <w:qFormat/>
    <w:rsid w:val="0D38A244"/>
    <w:rPr>
      <w:i w:val="1"/>
      <w:iCs w:val="1"/>
      <w:color w:val="666666"/>
      <w:sz w:val="22"/>
      <w:szCs w:val="22"/>
    </w:rPr>
    <w:pPr>
      <w:keepNext w:val="1"/>
      <w:keepLines w:val="1"/>
      <w:pageBreakBefore w:val="0"/>
      <w:spacing w:before="240" w:after="80"/>
    </w:pPr>
  </w:style>
  <w:style w:type="paragraph" w:styleId="Title">
    <w:uiPriority w:val="10"/>
    <w:name w:val="Title"/>
    <w:basedOn w:val="Normal"/>
    <w:next w:val="Normal"/>
    <w:qFormat/>
    <w:rsid w:val="0D38A244"/>
    <w:rPr>
      <w:sz w:val="52"/>
      <w:szCs w:val="52"/>
    </w:rPr>
    <w:pPr>
      <w:keepNext w:val="1"/>
      <w:keepLines w:val="1"/>
      <w:pageBreakBefore w:val="0"/>
      <w:spacing w:before="0" w:after="60"/>
    </w:pPr>
  </w:style>
  <w:style w:type="paragraph" w:styleId="Subtitle">
    <w:uiPriority w:val="11"/>
    <w:name w:val="Subtitle"/>
    <w:basedOn w:val="Normal"/>
    <w:next w:val="Normal"/>
    <w:qFormat/>
    <w:rsid w:val="0D38A244"/>
    <w:rPr>
      <w:i w:val="0"/>
      <w:iCs w:val="0"/>
      <w:color w:val="666666"/>
      <w:sz w:val="30"/>
      <w:szCs w:val="30"/>
    </w:rPr>
    <w:pPr>
      <w:keepNext w:val="1"/>
      <w:keepLines w:val="1"/>
      <w:pageBreakBefore w:val="0"/>
      <w:spacing w:before="0" w:after="320"/>
    </w:p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paragraph" w:styleId="ListParagraph">
    <w:uiPriority w:val="34"/>
    <w:name w:val="List Paragraph"/>
    <w:basedOn w:val="Normal"/>
    <w:qFormat/>
    <w:rsid w:val="0D38A244"/>
    <w:pPr>
      <w:spacing/>
      <w:ind w:left="720"/>
      <w:contextualSpacing/>
    </w:pPr>
  </w:style>
  <w:style w:type="character" w:styleId="DefaultParagraphFont" w:default="1">
    <w:uiPriority w:val="1"/>
    <w:name w:val="Default Paragraph Font"/>
    <w:semiHidden/>
    <w:unhideWhenUsed/>
    <w:rsid w:val="0D38A244"/>
  </w:style>
  <w:style w:type="character" w:styleId="Hyperlink">
    <w:uiPriority w:val="99"/>
    <w:name w:val="Hyperlink"/>
    <w:basedOn w:val="DefaultParagraphFont"/>
    <w:unhideWhenUsed/>
    <w:rsid w:val="0D38A244"/>
    <w:rPr>
      <w:color w:val="0000FF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62fceee08f7f4ba3" Type="http://schemas.microsoft.com/office/2018/08/relationships/commentsExtensible" Target="commentsExtensible.xml"/><Relationship Id="rId7" Type="http://schemas.openxmlformats.org/officeDocument/2006/relationships/footer" Target="footer1.xml"/><Relationship Id="R233779eebb6944d9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eader" Target="header1.xml"/><Relationship Id="Rfd697151fd054d72" Type="http://schemas.microsoft.com/office/2020/10/relationships/intelligence" Target="intelligence2.xml"/><Relationship Id="Rfa3eb556db5b4596" Type="http://schemas.microsoft.com/office/2016/09/relationships/commentsIds" Target="commentsIds.xml"/><Relationship Id="Rad9acdb684c34f22" Type="http://schemas.openxmlformats.org/officeDocument/2006/relationships/comments" Target="comments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Relationship Id="R4a6436418320420b" Type="http://schemas.microsoft.com/office/2011/relationships/people" Target="people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ltra-regular.ttf"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.jpg" Id="rId10938128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5.png" Id="rId78383273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E50E65BB32542BC4C70184352ACB2" ma:contentTypeVersion="2" ma:contentTypeDescription="Crear nuevo documento." ma:contentTypeScope="" ma:versionID="ff5d7b896c6c4797d4b315d6111e3d4b">
  <xsd:schema xmlns:xsd="http://www.w3.org/2001/XMLSchema" xmlns:xs="http://www.w3.org/2001/XMLSchema" xmlns:p="http://schemas.microsoft.com/office/2006/metadata/properties" xmlns:ns1="http://schemas.microsoft.com/sharepoint/v3" xmlns:ns2="54b005ee-ff81-4368-b216-ed2f554e48d0" targetNamespace="http://schemas.microsoft.com/office/2006/metadata/properties" ma:root="true" ma:fieldsID="89693f201cfc85e38603beda9a94e0e1" ns1:_="" ns2:_="">
    <xsd:import namespace="http://schemas.microsoft.com/sharepoint/v3"/>
    <xsd:import namespace="54b005ee-ff81-4368-b216-ed2f554e48d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VariationsItemGroupID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  <xsd:element name="VariationsItemGroupID" ma:index="10" nillable="true" ma:displayName="Identificador de grupo de elementos" ma:description="" ma:hidden="true" ma:internalName="VariationsItemGroup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05ee-ff81-4368-b216-ed2f554e48d0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12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riationsItemGroupID xmlns="http://schemas.microsoft.com/sharepoint/v3">1d063423-f310-4663-9283-b6a3fe81e6ff</VariationsItemGroupID>
    <PublishingExpirationDate xmlns="http://schemas.microsoft.com/sharepoint/v3" xsi:nil="true"/>
    <PublishingStartDate xmlns="http://schemas.microsoft.com/sharepoint/v3" xsi:nil="true"/>
    <_dlc_DocId xmlns="54b005ee-ff81-4368-b216-ed2f554e48d0">T6CSWPU5H76Q-2144603577-702</_dlc_DocId>
    <_dlc_DocIdUrl xmlns="54b005ee-ff81-4368-b216-ed2f554e48d0">
      <Url>https://www.bibliotecanacional.gov.co/es-co/actividades/noticias/_layouts/15/DocIdRedir.aspx?ID=T6CSWPU5H76Q-2144603577-702</Url>
      <Description>T6CSWPU5H76Q-2144603577-702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F8FD3ED-2666-4468-BB7A-B593ACA3E162}"/>
</file>

<file path=customXml/itemProps2.xml><?xml version="1.0" encoding="utf-8"?>
<ds:datastoreItem xmlns:ds="http://schemas.openxmlformats.org/officeDocument/2006/customXml" ds:itemID="{9C6A735F-9C74-4662-BBCA-816FCFF294ED}"/>
</file>

<file path=customXml/itemProps3.xml><?xml version="1.0" encoding="utf-8"?>
<ds:datastoreItem xmlns:ds="http://schemas.openxmlformats.org/officeDocument/2006/customXml" ds:itemID="{CBDC0602-FEB1-445A-AC72-DB20E2C25B87}"/>
</file>

<file path=customXml/itemProps4.xml><?xml version="1.0" encoding="utf-8"?>
<ds:datastoreItem xmlns:ds="http://schemas.openxmlformats.org/officeDocument/2006/customXml" ds:itemID="{C6E7BBD8-F4B5-4C6C-B82F-0C3758C08F6F}"/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0x010100E23E50E65BB32542BC4C70184352ACB2</vt:lpwstr>
  </property>
  <property fmtid="{D5CDD505-2E9C-101B-9397-08002B2CF9AE}" pid="3" name="MediaServiceImageTags">
    <vt:lpwstr/>
  </property>
  <property fmtid="{D5CDD505-2E9C-101B-9397-08002B2CF9AE}" pid="4" name="_dlc_DocIdItemGuid">
    <vt:lpwstr>45a42956-b466-4ef9-9103-7f6c1f5ffc8f</vt:lpwstr>
  </property>
</Properties>
</file>